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98" w:type="dxa"/>
        <w:tblLook w:val="04A0" w:firstRow="1" w:lastRow="0" w:firstColumn="1" w:lastColumn="0" w:noHBand="0" w:noVBand="1"/>
      </w:tblPr>
      <w:tblGrid>
        <w:gridCol w:w="7038"/>
        <w:gridCol w:w="450"/>
        <w:gridCol w:w="7110"/>
      </w:tblGrid>
      <w:tr w:rsidR="00BF4A9E" w:rsidRPr="00746D1A" w14:paraId="2E8CB578" w14:textId="77777777" w:rsidTr="00585601">
        <w:trPr>
          <w:trHeight w:val="10601"/>
        </w:trPr>
        <w:tc>
          <w:tcPr>
            <w:tcW w:w="7038" w:type="dxa"/>
            <w:vAlign w:val="center"/>
          </w:tcPr>
          <w:p w14:paraId="0EAF51FA" w14:textId="77777777" w:rsidR="00844DE1" w:rsidRPr="00FB75AC" w:rsidRDefault="00944956" w:rsidP="003D7D96">
            <w:pPr>
              <w:tabs>
                <w:tab w:val="right" w:leader="dot" w:pos="5580"/>
              </w:tabs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75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With Thanks to our Many, Many Sponsors: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07"/>
            </w:tblGrid>
            <w:tr w:rsidR="00CB2A25" w:rsidRPr="00D7635A" w14:paraId="05632663" w14:textId="77777777" w:rsidTr="00CB2A25">
              <w:tc>
                <w:tcPr>
                  <w:tcW w:w="6807" w:type="dxa"/>
                  <w:vAlign w:val="center"/>
                </w:tcPr>
                <w:p w14:paraId="499E00F4" w14:textId="0C5810E1" w:rsidR="007F4E4F" w:rsidRPr="00FB75AC" w:rsidRDefault="007F4E4F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B75AC">
                    <w:rPr>
                      <w:rFonts w:ascii="Times New Roman" w:hAnsi="Times New Roman"/>
                      <w:sz w:val="21"/>
                      <w:szCs w:val="21"/>
                    </w:rPr>
                    <w:t>Bullitt County Tourism</w:t>
                  </w:r>
                </w:p>
                <w:p w14:paraId="71B69AF2" w14:textId="74750DC4" w:rsidR="00CB2A25" w:rsidRPr="00FB75AC" w:rsidRDefault="00CB2A25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highlight w:val="yellow"/>
                    </w:rPr>
                  </w:pPr>
                  <w:r w:rsidRPr="00FB75AC">
                    <w:rPr>
                      <w:rFonts w:ascii="Times New Roman" w:hAnsi="Times New Roman"/>
                      <w:sz w:val="21"/>
                      <w:szCs w:val="21"/>
                    </w:rPr>
                    <w:t>First Harrison Bank</w:t>
                  </w:r>
                </w:p>
              </w:tc>
            </w:tr>
            <w:tr w:rsidR="00CB2A25" w:rsidRPr="00D7635A" w14:paraId="2FCB597F" w14:textId="77777777" w:rsidTr="00CB2A25">
              <w:tc>
                <w:tcPr>
                  <w:tcW w:w="6807" w:type="dxa"/>
                  <w:vAlign w:val="center"/>
                </w:tcPr>
                <w:p w14:paraId="50503342" w14:textId="05F67119" w:rsidR="00CB2A25" w:rsidRPr="00FB75AC" w:rsidRDefault="00CB2A25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highlight w:val="yellow"/>
                    </w:rPr>
                  </w:pPr>
                  <w:r w:rsidRPr="00740990">
                    <w:rPr>
                      <w:rFonts w:ascii="Times New Roman" w:hAnsi="Times New Roman"/>
                      <w:sz w:val="21"/>
                      <w:szCs w:val="21"/>
                      <w:highlight w:val="yellow"/>
                    </w:rPr>
                    <w:t>Bluegrass Engineering (Matt Curtis)</w:t>
                  </w:r>
                </w:p>
              </w:tc>
            </w:tr>
            <w:tr w:rsidR="00CB2A25" w:rsidRPr="00D7635A" w14:paraId="257253A6" w14:textId="77777777" w:rsidTr="00CB2A25">
              <w:tc>
                <w:tcPr>
                  <w:tcW w:w="6807" w:type="dxa"/>
                  <w:vAlign w:val="center"/>
                </w:tcPr>
                <w:p w14:paraId="3D9EC3C0" w14:textId="67D88C9D" w:rsidR="009E440B" w:rsidRPr="00F474FA" w:rsidRDefault="009E440B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474FA">
                    <w:rPr>
                      <w:rFonts w:ascii="Times New Roman" w:hAnsi="Times New Roman"/>
                      <w:sz w:val="21"/>
                      <w:szCs w:val="21"/>
                    </w:rPr>
                    <w:t>Mac Manufacturing</w:t>
                  </w:r>
                </w:p>
                <w:p w14:paraId="57257953" w14:textId="3A0AB47F" w:rsidR="00641364" w:rsidRPr="00F474FA" w:rsidRDefault="00641364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474FA">
                    <w:rPr>
                      <w:rFonts w:ascii="Times New Roman" w:hAnsi="Times New Roman"/>
                      <w:sz w:val="21"/>
                      <w:szCs w:val="21"/>
                    </w:rPr>
                    <w:t>Bullitt County Supermarket</w:t>
                  </w:r>
                </w:p>
                <w:p w14:paraId="799760B0" w14:textId="1B1A330F" w:rsidR="009E440B" w:rsidRPr="00F474FA" w:rsidRDefault="009E440B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474FA">
                    <w:rPr>
                      <w:rFonts w:ascii="Times New Roman" w:hAnsi="Times New Roman"/>
                      <w:sz w:val="21"/>
                      <w:szCs w:val="21"/>
                    </w:rPr>
                    <w:t>VFW #5710 Shepherdsville</w:t>
                  </w:r>
                </w:p>
                <w:p w14:paraId="79E1587F" w14:textId="16F42EA3" w:rsidR="004478DC" w:rsidRPr="00F474FA" w:rsidRDefault="004478DC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474FA">
                    <w:rPr>
                      <w:rFonts w:ascii="Times New Roman" w:hAnsi="Times New Roman"/>
                      <w:sz w:val="21"/>
                      <w:szCs w:val="21"/>
                    </w:rPr>
                    <w:t>VFW Auxiliary Post 5710</w:t>
                  </w:r>
                </w:p>
                <w:p w14:paraId="3022AFCA" w14:textId="3C53B4D7" w:rsidR="00FB75AC" w:rsidRPr="00F474FA" w:rsidRDefault="00FB75AC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474FA">
                    <w:rPr>
                      <w:rFonts w:ascii="Times New Roman" w:hAnsi="Times New Roman"/>
                      <w:sz w:val="21"/>
                      <w:szCs w:val="21"/>
                    </w:rPr>
                    <w:t>S.O. Contracting</w:t>
                  </w:r>
                </w:p>
                <w:p w14:paraId="5A92A773" w14:textId="77777777" w:rsidR="00897F34" w:rsidRDefault="00897F34" w:rsidP="00897F34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Argenbright Dirt Works</w:t>
                  </w:r>
                </w:p>
                <w:p w14:paraId="472EDA9E" w14:textId="77777777" w:rsidR="00897F34" w:rsidRDefault="00897F34" w:rsidP="00897F34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Scotty’s Paving</w:t>
                  </w:r>
                </w:p>
                <w:p w14:paraId="6B85B231" w14:textId="77777777" w:rsidR="00897F34" w:rsidRDefault="00897F34" w:rsidP="00897F34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40990">
                    <w:rPr>
                      <w:rFonts w:ascii="Times New Roman" w:hAnsi="Times New Roman"/>
                      <w:sz w:val="21"/>
                      <w:szCs w:val="21"/>
                      <w:highlight w:val="yellow"/>
                    </w:rPr>
                    <w:t>American Legion #157</w:t>
                  </w:r>
                </w:p>
                <w:p w14:paraId="3572611C" w14:textId="0311F6FE" w:rsidR="00897F34" w:rsidRDefault="00897F34" w:rsidP="00897F34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Above All Mechanical</w:t>
                  </w:r>
                </w:p>
                <w:p w14:paraId="4E571D04" w14:textId="02E8BB9E" w:rsidR="009E440B" w:rsidRPr="00F474FA" w:rsidRDefault="009E440B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474FA">
                    <w:rPr>
                      <w:rFonts w:ascii="Times New Roman" w:hAnsi="Times New Roman"/>
                      <w:sz w:val="21"/>
                      <w:szCs w:val="21"/>
                    </w:rPr>
                    <w:t>Trowbridge Funeral Home</w:t>
                  </w:r>
                </w:p>
                <w:p w14:paraId="73E3D45E" w14:textId="77777777" w:rsidR="00CC2D89" w:rsidRPr="00F474FA" w:rsidRDefault="00CC2D89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474FA">
                    <w:rPr>
                      <w:rFonts w:ascii="Times New Roman" w:hAnsi="Times New Roman"/>
                      <w:sz w:val="21"/>
                      <w:szCs w:val="21"/>
                    </w:rPr>
                    <w:t>Vittitoe Services</w:t>
                  </w:r>
                </w:p>
                <w:p w14:paraId="3F150BCB" w14:textId="27E25077" w:rsidR="00CC2D89" w:rsidRPr="00F474FA" w:rsidRDefault="006D308C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474FA">
                    <w:rPr>
                      <w:rFonts w:ascii="Times New Roman" w:hAnsi="Times New Roman"/>
                      <w:sz w:val="21"/>
                      <w:szCs w:val="21"/>
                    </w:rPr>
                    <w:t>JHK Mart</w:t>
                  </w:r>
                </w:p>
              </w:tc>
            </w:tr>
            <w:tr w:rsidR="00CB2A25" w:rsidRPr="00D7635A" w14:paraId="1CB82134" w14:textId="77777777" w:rsidTr="00CB2A25">
              <w:tc>
                <w:tcPr>
                  <w:tcW w:w="6807" w:type="dxa"/>
                  <w:vAlign w:val="center"/>
                </w:tcPr>
                <w:p w14:paraId="7A2A5BBC" w14:textId="77777777" w:rsidR="00CB2A25" w:rsidRDefault="00CB2A25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40990">
                    <w:rPr>
                      <w:rFonts w:ascii="Times New Roman" w:hAnsi="Times New Roman"/>
                      <w:sz w:val="21"/>
                      <w:szCs w:val="21"/>
                      <w:highlight w:val="yellow"/>
                    </w:rPr>
                    <w:t>BSM Battery</w:t>
                  </w:r>
                </w:p>
                <w:p w14:paraId="7A4EB899" w14:textId="77777777" w:rsidR="00897F34" w:rsidRPr="00FB75AC" w:rsidRDefault="00897F34" w:rsidP="00897F34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B75AC">
                    <w:rPr>
                      <w:rFonts w:ascii="Times New Roman" w:hAnsi="Times New Roman"/>
                      <w:sz w:val="21"/>
                      <w:szCs w:val="21"/>
                    </w:rPr>
                    <w:t xml:space="preserve">Tammy Baker, 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>County Attorney</w:t>
                  </w:r>
                </w:p>
                <w:p w14:paraId="390CCB7B" w14:textId="77777777" w:rsidR="00897F34" w:rsidRPr="00FB75AC" w:rsidRDefault="00897F34" w:rsidP="00897F34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B75AC">
                    <w:rPr>
                      <w:rFonts w:ascii="Times New Roman" w:hAnsi="Times New Roman"/>
                      <w:sz w:val="21"/>
                      <w:szCs w:val="21"/>
                    </w:rPr>
                    <w:t>Jerry Summers, Bullitt Co. Judge Executive</w:t>
                  </w:r>
                </w:p>
                <w:p w14:paraId="067490FA" w14:textId="77777777" w:rsidR="00334F47" w:rsidRPr="00740990" w:rsidRDefault="00334F47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highlight w:val="yellow"/>
                    </w:rPr>
                  </w:pPr>
                  <w:r w:rsidRPr="00740990">
                    <w:rPr>
                      <w:rFonts w:ascii="Times New Roman" w:hAnsi="Times New Roman"/>
                      <w:sz w:val="21"/>
                      <w:szCs w:val="21"/>
                      <w:highlight w:val="yellow"/>
                    </w:rPr>
                    <w:t>Dangerfield Construction</w:t>
                  </w:r>
                </w:p>
                <w:p w14:paraId="156A21CF" w14:textId="77777777" w:rsidR="00334F47" w:rsidRPr="00740990" w:rsidRDefault="00334F47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highlight w:val="yellow"/>
                    </w:rPr>
                  </w:pPr>
                  <w:r w:rsidRPr="00740990">
                    <w:rPr>
                      <w:rFonts w:ascii="Times New Roman" w:hAnsi="Times New Roman"/>
                      <w:sz w:val="21"/>
                      <w:szCs w:val="21"/>
                      <w:highlight w:val="yellow"/>
                    </w:rPr>
                    <w:t>Bullitt County Rod &amp; Gun Club</w:t>
                  </w:r>
                </w:p>
                <w:p w14:paraId="239FB3F4" w14:textId="77777777" w:rsidR="00334F47" w:rsidRPr="00F474FA" w:rsidRDefault="00334F47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40990">
                    <w:rPr>
                      <w:rFonts w:ascii="Times New Roman" w:hAnsi="Times New Roman"/>
                      <w:sz w:val="21"/>
                      <w:szCs w:val="21"/>
                      <w:highlight w:val="yellow"/>
                    </w:rPr>
                    <w:t>Bullitt Country Rod &amp; Gun Club Ladies Auxiliary</w:t>
                  </w:r>
                </w:p>
                <w:p w14:paraId="2E09D8CE" w14:textId="77777777" w:rsidR="00334F47" w:rsidRPr="00F474FA" w:rsidRDefault="00334F47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F474FA">
                    <w:rPr>
                      <w:rFonts w:ascii="Times New Roman" w:hAnsi="Times New Roman"/>
                      <w:sz w:val="21"/>
                      <w:szCs w:val="21"/>
                    </w:rPr>
                    <w:t>Mamee’s</w:t>
                  </w:r>
                  <w:proofErr w:type="spellEnd"/>
                  <w:r w:rsidRPr="00F474FA">
                    <w:rPr>
                      <w:rFonts w:ascii="Times New Roman" w:hAnsi="Times New Roman"/>
                      <w:sz w:val="21"/>
                      <w:szCs w:val="21"/>
                    </w:rPr>
                    <w:t xml:space="preserve"> Tanning &amp; Laundry</w:t>
                  </w:r>
                </w:p>
                <w:p w14:paraId="5BF6BB50" w14:textId="4ACF10D5" w:rsidR="00334F47" w:rsidRPr="00F474FA" w:rsidRDefault="00334F47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474FA">
                    <w:rPr>
                      <w:rFonts w:ascii="Times New Roman" w:hAnsi="Times New Roman"/>
                      <w:sz w:val="21"/>
                      <w:szCs w:val="21"/>
                    </w:rPr>
                    <w:t>Ewing’s Body Shop</w:t>
                  </w:r>
                </w:p>
                <w:p w14:paraId="40C7627F" w14:textId="29761FC6" w:rsidR="00334F47" w:rsidRPr="00F474FA" w:rsidRDefault="00334F47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474FA">
                    <w:rPr>
                      <w:rFonts w:ascii="Times New Roman" w:hAnsi="Times New Roman"/>
                      <w:sz w:val="21"/>
                      <w:szCs w:val="21"/>
                    </w:rPr>
                    <w:t>Quentin Johnson Farm</w:t>
                  </w:r>
                  <w:r w:rsidR="00517797" w:rsidRPr="00F474FA">
                    <w:rPr>
                      <w:rFonts w:ascii="Times New Roman" w:hAnsi="Times New Roman"/>
                      <w:sz w:val="21"/>
                      <w:szCs w:val="21"/>
                    </w:rPr>
                    <w:t>s</w:t>
                  </w:r>
                </w:p>
                <w:p w14:paraId="07E2A3F2" w14:textId="423D8ED0" w:rsidR="009E440B" w:rsidRPr="00F474FA" w:rsidRDefault="009E440B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474FA">
                    <w:rPr>
                      <w:rFonts w:ascii="Times New Roman" w:hAnsi="Times New Roman"/>
                      <w:sz w:val="21"/>
                      <w:szCs w:val="21"/>
                    </w:rPr>
                    <w:t>Huff’s Used Cars</w:t>
                  </w:r>
                </w:p>
              </w:tc>
            </w:tr>
            <w:tr w:rsidR="00CB2A25" w:rsidRPr="00D7635A" w14:paraId="71F91FDD" w14:textId="77777777" w:rsidTr="00CB2A25">
              <w:tc>
                <w:tcPr>
                  <w:tcW w:w="6807" w:type="dxa"/>
                  <w:vAlign w:val="center"/>
                </w:tcPr>
                <w:p w14:paraId="1CE400A3" w14:textId="76BF3C47" w:rsidR="00CB2A25" w:rsidRPr="00F474FA" w:rsidRDefault="009E440B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474FA">
                    <w:rPr>
                      <w:rFonts w:ascii="Times New Roman" w:hAnsi="Times New Roman"/>
                      <w:sz w:val="21"/>
                      <w:szCs w:val="21"/>
                    </w:rPr>
                    <w:t>Insurance Connections</w:t>
                  </w:r>
                </w:p>
              </w:tc>
            </w:tr>
            <w:tr w:rsidR="00CB2A25" w:rsidRPr="00D7635A" w14:paraId="4B3394C6" w14:textId="77777777" w:rsidTr="00CB2A25">
              <w:tc>
                <w:tcPr>
                  <w:tcW w:w="6807" w:type="dxa"/>
                  <w:vAlign w:val="center"/>
                </w:tcPr>
                <w:p w14:paraId="5B9A581F" w14:textId="7B171BF2" w:rsidR="00CB2A25" w:rsidRPr="00F474FA" w:rsidRDefault="00334F47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474FA">
                    <w:rPr>
                      <w:rFonts w:ascii="Times New Roman" w:hAnsi="Times New Roman"/>
                      <w:sz w:val="21"/>
                      <w:szCs w:val="21"/>
                    </w:rPr>
                    <w:t>105 South Liquors</w:t>
                  </w:r>
                </w:p>
              </w:tc>
            </w:tr>
            <w:tr w:rsidR="00CB2A25" w:rsidRPr="00D7635A" w14:paraId="1A233FA9" w14:textId="77777777" w:rsidTr="00CB2A25">
              <w:tc>
                <w:tcPr>
                  <w:tcW w:w="6807" w:type="dxa"/>
                  <w:vAlign w:val="center"/>
                </w:tcPr>
                <w:p w14:paraId="318017F1" w14:textId="7184CA50" w:rsidR="009E440B" w:rsidRPr="00F474FA" w:rsidRDefault="00334F47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40990">
                    <w:rPr>
                      <w:rFonts w:ascii="Times New Roman" w:hAnsi="Times New Roman"/>
                      <w:sz w:val="21"/>
                      <w:szCs w:val="21"/>
                      <w:highlight w:val="yellow"/>
                    </w:rPr>
                    <w:t>Lebanon Junction Order of the Eastern Star #72</w:t>
                  </w:r>
                </w:p>
              </w:tc>
            </w:tr>
            <w:tr w:rsidR="00CB2A25" w:rsidRPr="00D7635A" w14:paraId="30AB54F9" w14:textId="77777777" w:rsidTr="00CB2A25">
              <w:tc>
                <w:tcPr>
                  <w:tcW w:w="6807" w:type="dxa"/>
                  <w:vAlign w:val="center"/>
                </w:tcPr>
                <w:p w14:paraId="12BE7C18" w14:textId="0F27F8C4" w:rsidR="00CB2A25" w:rsidRPr="00F474FA" w:rsidRDefault="00334F47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474FA">
                    <w:rPr>
                      <w:rFonts w:ascii="Times New Roman" w:hAnsi="Times New Roman"/>
                      <w:sz w:val="21"/>
                      <w:szCs w:val="21"/>
                    </w:rPr>
                    <w:t>McDonald’s</w:t>
                  </w:r>
                </w:p>
              </w:tc>
            </w:tr>
            <w:tr w:rsidR="00CB2A25" w:rsidRPr="00D7635A" w14:paraId="3B901651" w14:textId="77777777" w:rsidTr="00CB2A25">
              <w:tc>
                <w:tcPr>
                  <w:tcW w:w="6807" w:type="dxa"/>
                  <w:vAlign w:val="center"/>
                </w:tcPr>
                <w:p w14:paraId="694D246C" w14:textId="6746927B" w:rsidR="00334F47" w:rsidRPr="00F474FA" w:rsidRDefault="00334F47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474FA">
                    <w:rPr>
                      <w:rFonts w:ascii="Times New Roman" w:hAnsi="Times New Roman"/>
                      <w:sz w:val="21"/>
                      <w:szCs w:val="21"/>
                    </w:rPr>
                    <w:t>LJ Depot Diner</w:t>
                  </w:r>
                </w:p>
                <w:p w14:paraId="7EEF40A6" w14:textId="1C3ECE12" w:rsidR="00CB2A25" w:rsidRPr="00F474FA" w:rsidRDefault="00334F47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474FA">
                    <w:rPr>
                      <w:rFonts w:ascii="Times New Roman" w:hAnsi="Times New Roman"/>
                      <w:sz w:val="21"/>
                      <w:szCs w:val="21"/>
                    </w:rPr>
                    <w:t>McNeil Lodge #586</w:t>
                  </w:r>
                </w:p>
              </w:tc>
            </w:tr>
            <w:tr w:rsidR="00CB2A25" w:rsidRPr="00D7635A" w14:paraId="0452D174" w14:textId="77777777" w:rsidTr="00CB2A25">
              <w:tc>
                <w:tcPr>
                  <w:tcW w:w="6807" w:type="dxa"/>
                  <w:vAlign w:val="center"/>
                </w:tcPr>
                <w:p w14:paraId="5FA5CBA4" w14:textId="77777777" w:rsidR="00CB2A25" w:rsidRDefault="00334F47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B75AC">
                    <w:rPr>
                      <w:rFonts w:ascii="Times New Roman" w:hAnsi="Times New Roman"/>
                      <w:sz w:val="21"/>
                      <w:szCs w:val="21"/>
                    </w:rPr>
                    <w:t>Daddio’s Pizza</w:t>
                  </w:r>
                </w:p>
                <w:p w14:paraId="3D2D0CDA" w14:textId="5D311FF5" w:rsidR="00FB75AC" w:rsidRPr="002605BE" w:rsidRDefault="00FB75AC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B75AC">
                    <w:rPr>
                      <w:rFonts w:ascii="Times New Roman" w:hAnsi="Times New Roman"/>
                      <w:sz w:val="21"/>
                      <w:szCs w:val="21"/>
                    </w:rPr>
                    <w:t>Sweet Country Creations</w:t>
                  </w:r>
                </w:p>
              </w:tc>
            </w:tr>
            <w:tr w:rsidR="00CB2A25" w:rsidRPr="00D7635A" w14:paraId="13A6F3B1" w14:textId="77777777" w:rsidTr="00CB2A25">
              <w:tc>
                <w:tcPr>
                  <w:tcW w:w="6807" w:type="dxa"/>
                  <w:vAlign w:val="center"/>
                </w:tcPr>
                <w:p w14:paraId="113EFAD6" w14:textId="77777777" w:rsidR="00897F34" w:rsidRPr="00F474FA" w:rsidRDefault="00897F34" w:rsidP="00897F34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40990">
                    <w:rPr>
                      <w:rFonts w:ascii="Times New Roman" w:hAnsi="Times New Roman"/>
                      <w:sz w:val="21"/>
                      <w:szCs w:val="21"/>
                      <w:highlight w:val="yellow"/>
                    </w:rPr>
                    <w:t>Little Rick’s Bar &amp; Grill</w:t>
                  </w:r>
                </w:p>
                <w:p w14:paraId="31B63B54" w14:textId="3854E20A" w:rsidR="00334F47" w:rsidRPr="00FB75AC" w:rsidRDefault="00334F47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40990">
                    <w:rPr>
                      <w:rFonts w:ascii="Times New Roman" w:hAnsi="Times New Roman"/>
                      <w:sz w:val="21"/>
                      <w:szCs w:val="21"/>
                      <w:highlight w:val="yellow"/>
                    </w:rPr>
                    <w:t>Bennett’s Gas – Donation of Propane for Fish Fry</w:t>
                  </w:r>
                </w:p>
                <w:p w14:paraId="2F21EB62" w14:textId="77777777" w:rsidR="00334F47" w:rsidRDefault="00334F47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40990">
                    <w:rPr>
                      <w:rFonts w:ascii="Times New Roman" w:hAnsi="Times New Roman"/>
                      <w:sz w:val="21"/>
                      <w:szCs w:val="21"/>
                      <w:highlight w:val="yellow"/>
                    </w:rPr>
                    <w:t>City of Hillview – Donation of Train</w:t>
                  </w:r>
                </w:p>
                <w:p w14:paraId="1B7C892B" w14:textId="3A5E9BFA" w:rsidR="0004108E" w:rsidRPr="00FB75AC" w:rsidRDefault="0004108E" w:rsidP="003D7D96">
                  <w:pPr>
                    <w:tabs>
                      <w:tab w:val="right" w:leader="dot" w:pos="5580"/>
                    </w:tabs>
                    <w:spacing w:before="40"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</w:tbl>
          <w:p w14:paraId="2CCAE515" w14:textId="0F968342" w:rsidR="00944956" w:rsidRPr="00CB2A25" w:rsidRDefault="00944956" w:rsidP="009A73A7">
            <w:pPr>
              <w:tabs>
                <w:tab w:val="right" w:leader="dot" w:pos="558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" w:type="dxa"/>
          </w:tcPr>
          <w:p w14:paraId="7EC31DA8" w14:textId="6FCD2095" w:rsidR="00BF4A9E" w:rsidRPr="00746D1A" w:rsidRDefault="00BF4A9E" w:rsidP="00746D1A">
            <w:pPr>
              <w:spacing w:after="0" w:line="240" w:lineRule="auto"/>
            </w:pPr>
          </w:p>
        </w:tc>
        <w:tc>
          <w:tcPr>
            <w:tcW w:w="7110" w:type="dxa"/>
            <w:vAlign w:val="center"/>
          </w:tcPr>
          <w:p w14:paraId="1FC268F1" w14:textId="3972E6D4" w:rsidR="00BF4A9E" w:rsidRPr="00253765" w:rsidRDefault="00944956" w:rsidP="0025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253765">
              <w:rPr>
                <w:rFonts w:ascii="Times New Roman" w:hAnsi="Times New Roman"/>
                <w:b/>
                <w:sz w:val="44"/>
                <w:szCs w:val="44"/>
              </w:rPr>
              <w:t>Lebanon Junction</w:t>
            </w:r>
          </w:p>
          <w:p w14:paraId="444CBDC7" w14:textId="6060D7E7" w:rsidR="00944956" w:rsidRPr="00C71448" w:rsidRDefault="00014FFB" w:rsidP="00BF4A9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44"/>
                <w:szCs w:val="44"/>
              </w:rPr>
            </w:pPr>
            <w:r w:rsidRPr="00C71448">
              <w:rPr>
                <w:rFonts w:ascii="Times New Roman" w:hAnsi="Times New Roman"/>
                <w:b/>
                <w:i/>
                <w:iCs/>
                <w:sz w:val="44"/>
                <w:szCs w:val="44"/>
              </w:rPr>
              <w:t>Main Street Festival</w:t>
            </w:r>
          </w:p>
          <w:p w14:paraId="3A5B00F8" w14:textId="5FE1249C" w:rsidR="00944956" w:rsidRPr="00253765" w:rsidRDefault="00740990" w:rsidP="00BF4A9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2024</w:t>
            </w:r>
          </w:p>
          <w:p w14:paraId="2BF5865E" w14:textId="5F101499" w:rsidR="00944956" w:rsidRDefault="00944956" w:rsidP="00BF4A9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34E739A" w14:textId="29B307F0" w:rsidR="00944956" w:rsidRPr="00FB75AC" w:rsidRDefault="00FB75AC" w:rsidP="00BF4A9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B75AC">
              <w:rPr>
                <w:rFonts w:ascii="Times New Roman" w:hAnsi="Times New Roman"/>
                <w:b/>
                <w:sz w:val="40"/>
                <w:szCs w:val="40"/>
              </w:rPr>
              <w:t xml:space="preserve">October </w:t>
            </w:r>
            <w:r w:rsidR="00740990">
              <w:rPr>
                <w:rFonts w:ascii="Times New Roman" w:hAnsi="Times New Roman"/>
                <w:b/>
                <w:sz w:val="40"/>
                <w:szCs w:val="40"/>
              </w:rPr>
              <w:t>4</w:t>
            </w:r>
            <w:r w:rsidRPr="00FB75AC">
              <w:rPr>
                <w:rFonts w:ascii="Times New Roman" w:hAnsi="Times New Roman"/>
                <w:b/>
                <w:sz w:val="40"/>
                <w:szCs w:val="40"/>
                <w:vertAlign w:val="superscript"/>
              </w:rPr>
              <w:t>th</w:t>
            </w:r>
            <w:r w:rsidRPr="00FB75AC">
              <w:rPr>
                <w:rFonts w:ascii="Times New Roman" w:hAnsi="Times New Roman"/>
                <w:b/>
                <w:sz w:val="40"/>
                <w:szCs w:val="40"/>
              </w:rPr>
              <w:t xml:space="preserve"> &amp; </w:t>
            </w:r>
            <w:r w:rsidR="00740990">
              <w:rPr>
                <w:rFonts w:ascii="Times New Roman" w:hAnsi="Times New Roman"/>
                <w:b/>
                <w:sz w:val="40"/>
                <w:szCs w:val="40"/>
              </w:rPr>
              <w:t>5</w:t>
            </w:r>
            <w:r w:rsidRPr="00FB75AC">
              <w:rPr>
                <w:rFonts w:ascii="Times New Roman" w:hAnsi="Times New Roman"/>
                <w:b/>
                <w:sz w:val="40"/>
                <w:szCs w:val="40"/>
                <w:vertAlign w:val="superscript"/>
              </w:rPr>
              <w:t>th</w:t>
            </w:r>
            <w:r w:rsidRPr="00FB75AC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</w:p>
          <w:p w14:paraId="0040AACA" w14:textId="421414D0" w:rsidR="00BF4A9E" w:rsidRDefault="00BF4A9E" w:rsidP="00BF4A9E">
            <w:pPr>
              <w:spacing w:after="0" w:line="240" w:lineRule="auto"/>
              <w:jc w:val="center"/>
            </w:pPr>
          </w:p>
          <w:p w14:paraId="6BD9D9E1" w14:textId="080E188E" w:rsidR="00C71448" w:rsidRDefault="00C71448" w:rsidP="00BF4A9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3EA0C8C5" wp14:editId="0336ED09">
                  <wp:simplePos x="0" y="0"/>
                  <wp:positionH relativeFrom="column">
                    <wp:posOffset>675005</wp:posOffset>
                  </wp:positionH>
                  <wp:positionV relativeFrom="paragraph">
                    <wp:posOffset>103505</wp:posOffset>
                  </wp:positionV>
                  <wp:extent cx="3017520" cy="2200275"/>
                  <wp:effectExtent l="0" t="0" r="0" b="9525"/>
                  <wp:wrapNone/>
                  <wp:docPr id="3" name="Picture 3" descr="The Steam Channel.................. Mower Lumber Co. Shay No. 4 leads 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Steam Channel.................. Mower Lumber Co. Shay No. 4 leads 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F14CC0" w14:textId="70C85D5D" w:rsidR="00C71448" w:rsidRDefault="00C71448" w:rsidP="00BF4A9E">
            <w:pPr>
              <w:spacing w:after="0" w:line="240" w:lineRule="auto"/>
              <w:jc w:val="center"/>
            </w:pPr>
          </w:p>
          <w:p w14:paraId="36371D89" w14:textId="0D09BF79" w:rsidR="00C71448" w:rsidRDefault="00C71448" w:rsidP="00BF4A9E">
            <w:pPr>
              <w:spacing w:after="0" w:line="240" w:lineRule="auto"/>
              <w:jc w:val="center"/>
            </w:pPr>
          </w:p>
          <w:p w14:paraId="4E61FF77" w14:textId="4BD6E4AF" w:rsidR="00C71448" w:rsidRDefault="00C71448" w:rsidP="00BF4A9E">
            <w:pPr>
              <w:spacing w:after="0" w:line="240" w:lineRule="auto"/>
              <w:jc w:val="center"/>
            </w:pPr>
          </w:p>
          <w:p w14:paraId="29B0BF36" w14:textId="77777777" w:rsidR="00C71448" w:rsidRDefault="00C71448" w:rsidP="00BF4A9E">
            <w:pPr>
              <w:spacing w:after="0" w:line="240" w:lineRule="auto"/>
              <w:jc w:val="center"/>
            </w:pPr>
          </w:p>
          <w:p w14:paraId="44913D79" w14:textId="699A36D4" w:rsidR="00C71448" w:rsidRDefault="00C71448" w:rsidP="00BF4A9E">
            <w:pPr>
              <w:spacing w:after="0" w:line="240" w:lineRule="auto"/>
              <w:jc w:val="center"/>
            </w:pPr>
          </w:p>
          <w:p w14:paraId="21A978D1" w14:textId="34A3DD08" w:rsidR="00C71448" w:rsidRDefault="00C71448" w:rsidP="00BF4A9E">
            <w:pPr>
              <w:spacing w:after="0" w:line="240" w:lineRule="auto"/>
              <w:jc w:val="center"/>
            </w:pPr>
          </w:p>
          <w:p w14:paraId="1B5ED1F7" w14:textId="77777777" w:rsidR="00C71448" w:rsidRDefault="00C71448" w:rsidP="00BF4A9E">
            <w:pPr>
              <w:spacing w:after="0" w:line="240" w:lineRule="auto"/>
              <w:jc w:val="center"/>
            </w:pPr>
          </w:p>
          <w:p w14:paraId="4C29BE9D" w14:textId="77777777" w:rsidR="00C71448" w:rsidRDefault="00C71448" w:rsidP="00BF4A9E">
            <w:pPr>
              <w:spacing w:after="0" w:line="240" w:lineRule="auto"/>
              <w:jc w:val="center"/>
            </w:pPr>
          </w:p>
          <w:p w14:paraId="3C80BEC2" w14:textId="12800C3C" w:rsidR="00C71448" w:rsidRDefault="00C71448" w:rsidP="00BF4A9E">
            <w:pPr>
              <w:spacing w:after="0" w:line="240" w:lineRule="auto"/>
              <w:jc w:val="center"/>
            </w:pPr>
          </w:p>
          <w:p w14:paraId="7E1F087A" w14:textId="354A15BD" w:rsidR="00C71448" w:rsidRDefault="00C71448" w:rsidP="00BF4A9E">
            <w:pPr>
              <w:spacing w:after="0" w:line="240" w:lineRule="auto"/>
              <w:jc w:val="center"/>
            </w:pPr>
          </w:p>
          <w:p w14:paraId="0389FE60" w14:textId="5F93F7F1" w:rsidR="00C71448" w:rsidRPr="00746D1A" w:rsidRDefault="00C71448" w:rsidP="00BF4A9E">
            <w:pPr>
              <w:spacing w:after="0" w:line="240" w:lineRule="auto"/>
              <w:jc w:val="center"/>
            </w:pPr>
          </w:p>
          <w:p w14:paraId="4BE4B490" w14:textId="46CE7677" w:rsidR="00BF4A9E" w:rsidRPr="00746D1A" w:rsidRDefault="00A15202" w:rsidP="00BF4A9E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0BC58A7" wp14:editId="7300810C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152400</wp:posOffset>
                      </wp:positionV>
                      <wp:extent cx="3152775" cy="238125"/>
                      <wp:effectExtent l="0" t="0" r="9525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7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636BC1" w14:textId="77777777" w:rsidR="00C71448" w:rsidRDefault="00C714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C58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6.15pt;margin-top:12pt;width:248.2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" fillcolor="white [3201]" stroked="f" strokeweight=".5pt">
                      <v:textbox>
                        <w:txbxContent>
                          <w:p w14:paraId="1F636BC1" w14:textId="77777777" w:rsidR="00C71448" w:rsidRDefault="00C71448"/>
                        </w:txbxContent>
                      </v:textbox>
                    </v:shape>
                  </w:pict>
                </mc:Fallback>
              </mc:AlternateContent>
            </w:r>
          </w:p>
          <w:p w14:paraId="44125809" w14:textId="27857B0D" w:rsidR="00BF4A9E" w:rsidRPr="00944956" w:rsidRDefault="00014FFB" w:rsidP="00A15202">
            <w:pPr>
              <w:tabs>
                <w:tab w:val="right" w:leader="dot" w:pos="7092"/>
              </w:tabs>
              <w:spacing w:before="480"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  <w:r w:rsidRPr="005D7EFA"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“</w:t>
            </w:r>
            <w:r w:rsidR="00546F09"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Old Fashion Festival</w:t>
            </w:r>
            <w:r w:rsidR="005D7EFA"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”</w:t>
            </w:r>
            <w:r w:rsidR="00761DD1">
              <w:rPr>
                <w:noProof/>
              </w:rPr>
              <w:t xml:space="preserve"> </w:t>
            </w:r>
          </w:p>
          <w:p w14:paraId="0EC82052" w14:textId="4C858F60" w:rsidR="00B0104C" w:rsidRPr="00746D1A" w:rsidRDefault="00C71448" w:rsidP="00822441">
            <w:pPr>
              <w:tabs>
                <w:tab w:val="right" w:leader="dot" w:pos="7092"/>
              </w:tabs>
              <w:spacing w:before="120"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2F9FCC9B" wp14:editId="542537F3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441960</wp:posOffset>
                  </wp:positionV>
                  <wp:extent cx="702310" cy="702310"/>
                  <wp:effectExtent l="114300" t="114300" r="116840" b="116840"/>
                  <wp:wrapNone/>
                  <wp:docPr id="7" name="Picture 7" descr="Hand painted water colour drawing of beautiful maple leaf. Yellow, orange, reddish, warm brown tones; one single object. Gradient graphic on white, cut out clip art element for design and decora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d painted water colour drawing of beautiful maple leaf. Yellow, orange, reddish, warm brown tones; one single object. Gradient graphic on white, cut out clip art element for design and decora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399712" flipH="1">
                            <a:off x="0" y="0"/>
                            <a:ext cx="70231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4749D9AE" wp14:editId="5950C2D0">
                  <wp:simplePos x="0" y="0"/>
                  <wp:positionH relativeFrom="column">
                    <wp:posOffset>2357755</wp:posOffset>
                  </wp:positionH>
                  <wp:positionV relativeFrom="paragraph">
                    <wp:posOffset>765810</wp:posOffset>
                  </wp:positionV>
                  <wp:extent cx="701040" cy="701040"/>
                  <wp:effectExtent l="95250" t="95250" r="99060" b="99060"/>
                  <wp:wrapNone/>
                  <wp:docPr id="2" name="Picture 2" descr="Hand painted water colour drawing of beautiful maple leaf. Yellow, orange, reddish, warm brown tones; one single object. Gradient graphic on white, cut out clip art element for design and decora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d painted water colour drawing of beautiful maple leaf. Yellow, orange, reddish, warm brown tones; one single object. Gradient graphic on white, cut out clip art element for design and decora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21254"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4956">
              <w:rPr>
                <w:rFonts w:ascii="Times New Roman" w:hAnsi="Times New Roman"/>
                <w:b/>
                <w:sz w:val="28"/>
                <w:szCs w:val="28"/>
              </w:rPr>
              <w:t>Sponsored by the LJ Festival Committee</w:t>
            </w:r>
          </w:p>
        </w:tc>
      </w:tr>
    </w:tbl>
    <w:p w14:paraId="671A819A" w14:textId="77777777" w:rsidR="00BF4A9E" w:rsidRDefault="00BF4A9E">
      <w:pPr>
        <w:rPr>
          <w:sz w:val="2"/>
          <w:szCs w:val="2"/>
        </w:rPr>
      </w:pPr>
    </w:p>
    <w:tbl>
      <w:tblPr>
        <w:tblW w:w="14598" w:type="dxa"/>
        <w:tblLook w:val="04A0" w:firstRow="1" w:lastRow="0" w:firstColumn="1" w:lastColumn="0" w:noHBand="0" w:noVBand="1"/>
      </w:tblPr>
      <w:tblGrid>
        <w:gridCol w:w="7038"/>
        <w:gridCol w:w="450"/>
        <w:gridCol w:w="7110"/>
      </w:tblGrid>
      <w:tr w:rsidR="00614C10" w:rsidRPr="00746D1A" w14:paraId="2248FEAF" w14:textId="77777777" w:rsidTr="00585601">
        <w:trPr>
          <w:trHeight w:val="10601"/>
        </w:trPr>
        <w:tc>
          <w:tcPr>
            <w:tcW w:w="7038" w:type="dxa"/>
            <w:vAlign w:val="center"/>
          </w:tcPr>
          <w:p w14:paraId="121E9F6D" w14:textId="5DDEA676" w:rsidR="00614C10" w:rsidRDefault="00614C10" w:rsidP="00E63987">
            <w:pPr>
              <w:spacing w:after="0" w:line="240" w:lineRule="auto"/>
              <w:ind w:left="61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sz w:val="2"/>
                <w:szCs w:val="2"/>
              </w:rPr>
              <w:lastRenderedPageBreak/>
              <w:br w:type="page"/>
            </w:r>
            <w:r>
              <w:rPr>
                <w:sz w:val="2"/>
                <w:szCs w:val="2"/>
              </w:rPr>
              <w:br w:type="page"/>
            </w:r>
            <w:r>
              <w:rPr>
                <w:sz w:val="2"/>
                <w:szCs w:val="2"/>
              </w:rPr>
              <w:br w:type="page"/>
            </w:r>
            <w:r w:rsidRPr="00B0104C">
              <w:rPr>
                <w:sz w:val="24"/>
                <w:szCs w:val="2"/>
              </w:rPr>
              <w:br w:type="page"/>
            </w:r>
            <w:r w:rsidR="00D93D6C" w:rsidRPr="00D93D6C">
              <w:rPr>
                <w:rFonts w:ascii="Times New Roman" w:hAnsi="Times New Roman"/>
                <w:b/>
                <w:sz w:val="28"/>
                <w:szCs w:val="32"/>
              </w:rPr>
              <w:t xml:space="preserve">FRIDAY </w:t>
            </w:r>
            <w:r w:rsidR="007D5DDC" w:rsidRPr="00D93D6C">
              <w:rPr>
                <w:rFonts w:ascii="Times New Roman" w:hAnsi="Times New Roman"/>
                <w:b/>
                <w:sz w:val="28"/>
                <w:szCs w:val="32"/>
              </w:rPr>
              <w:t xml:space="preserve">– </w:t>
            </w:r>
            <w:r w:rsidR="00546F09">
              <w:rPr>
                <w:rFonts w:ascii="Times New Roman" w:hAnsi="Times New Roman"/>
                <w:b/>
                <w:sz w:val="28"/>
                <w:szCs w:val="32"/>
              </w:rPr>
              <w:t xml:space="preserve">October </w:t>
            </w:r>
            <w:r w:rsidR="00740990">
              <w:rPr>
                <w:rFonts w:ascii="Times New Roman" w:hAnsi="Times New Roman"/>
                <w:b/>
                <w:sz w:val="28"/>
                <w:szCs w:val="32"/>
              </w:rPr>
              <w:t>4</w:t>
            </w:r>
            <w:r w:rsidR="00F50F93" w:rsidRPr="00F50F93">
              <w:rPr>
                <w:rFonts w:ascii="Times New Roman" w:hAnsi="Times New Roman"/>
                <w:b/>
                <w:sz w:val="28"/>
                <w:szCs w:val="32"/>
                <w:vertAlign w:val="superscript"/>
              </w:rPr>
              <w:t>th</w:t>
            </w:r>
            <w:r w:rsidR="007D5DDC" w:rsidRPr="00D93D6C">
              <w:rPr>
                <w:rFonts w:ascii="Times New Roman" w:hAnsi="Times New Roman"/>
                <w:b/>
                <w:sz w:val="28"/>
                <w:szCs w:val="32"/>
              </w:rPr>
              <w:t>:</w:t>
            </w:r>
          </w:p>
          <w:p w14:paraId="4B6ED8B3" w14:textId="14B4F92A" w:rsidR="001D11BC" w:rsidRPr="001D11BC" w:rsidRDefault="001D11BC" w:rsidP="009B5943">
            <w:pPr>
              <w:tabs>
                <w:tab w:val="left" w:pos="973"/>
                <w:tab w:val="right" w:leader="dot" w:pos="6210"/>
              </w:tabs>
              <w:spacing w:before="120" w:after="0" w:line="240" w:lineRule="auto"/>
              <w:ind w:left="613"/>
              <w:rPr>
                <w:rFonts w:ascii="Times New Roman" w:hAnsi="Times New Roman"/>
                <w:b/>
                <w:sz w:val="24"/>
                <w:szCs w:val="28"/>
              </w:rPr>
            </w:pPr>
            <w:r w:rsidRPr="004478DC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Downtown Lebanon Junction (Main Street</w:t>
            </w:r>
            <w:r w:rsidRPr="001D11BC">
              <w:rPr>
                <w:rFonts w:ascii="Times New Roman" w:hAnsi="Times New Roman"/>
                <w:b/>
                <w:sz w:val="24"/>
                <w:szCs w:val="28"/>
              </w:rPr>
              <w:t>):</w:t>
            </w:r>
          </w:p>
          <w:p w14:paraId="194E7CFA" w14:textId="3D008FC3" w:rsidR="007D5DDC" w:rsidRDefault="00CB2A25" w:rsidP="006230C3">
            <w:pPr>
              <w:pStyle w:val="ListParagraph"/>
              <w:numPr>
                <w:ilvl w:val="0"/>
                <w:numId w:val="2"/>
              </w:numPr>
              <w:tabs>
                <w:tab w:val="left" w:pos="973"/>
                <w:tab w:val="right" w:leader="dot" w:pos="6210"/>
              </w:tabs>
              <w:spacing w:before="80" w:after="0" w:line="240" w:lineRule="auto"/>
              <w:ind w:left="979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Booths &amp; Concessions start at </w:t>
            </w:r>
            <w:r w:rsidR="006230C3"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:00 PM</w:t>
            </w:r>
          </w:p>
          <w:p w14:paraId="2311BF56" w14:textId="27E91ADC" w:rsidR="00496389" w:rsidRDefault="00496389" w:rsidP="006230C3">
            <w:pPr>
              <w:pStyle w:val="ListParagraph"/>
              <w:numPr>
                <w:ilvl w:val="0"/>
                <w:numId w:val="2"/>
              </w:numPr>
              <w:tabs>
                <w:tab w:val="left" w:pos="973"/>
                <w:tab w:val="right" w:leader="dot" w:pos="6210"/>
              </w:tabs>
              <w:spacing w:before="80" w:after="0" w:line="240" w:lineRule="auto"/>
              <w:ind w:left="979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“</w:t>
            </w:r>
            <w:r w:rsidR="00F50F93">
              <w:rPr>
                <w:rFonts w:ascii="Times New Roman" w:hAnsi="Times New Roman"/>
                <w:bCs/>
                <w:sz w:val="24"/>
                <w:szCs w:val="28"/>
              </w:rPr>
              <w:t>Casey &amp; Rom</w:t>
            </w:r>
            <w:r w:rsidR="00821D34">
              <w:rPr>
                <w:rFonts w:ascii="Times New Roman" w:hAnsi="Times New Roman"/>
                <w:bCs/>
                <w:sz w:val="24"/>
                <w:szCs w:val="28"/>
              </w:rPr>
              <w:t>y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” Band (</w:t>
            </w:r>
            <w:r w:rsidR="00FC6F67">
              <w:rPr>
                <w:rFonts w:ascii="Times New Roman" w:hAnsi="Times New Roman"/>
                <w:bCs/>
                <w:sz w:val="24"/>
                <w:szCs w:val="28"/>
              </w:rPr>
              <w:t xml:space="preserve">6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PM-</w:t>
            </w:r>
            <w:r w:rsidR="00FC6F67">
              <w:rPr>
                <w:rFonts w:ascii="Times New Roman" w:hAnsi="Times New Roman"/>
                <w:bCs/>
                <w:sz w:val="24"/>
                <w:szCs w:val="28"/>
              </w:rPr>
              <w:t xml:space="preserve">9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PM)</w:t>
            </w:r>
          </w:p>
          <w:p w14:paraId="47004244" w14:textId="4D35F1D9" w:rsidR="006230C3" w:rsidRDefault="006230C3" w:rsidP="006230C3">
            <w:pPr>
              <w:pStyle w:val="ListParagraph"/>
              <w:numPr>
                <w:ilvl w:val="0"/>
                <w:numId w:val="2"/>
              </w:numPr>
              <w:tabs>
                <w:tab w:val="left" w:pos="973"/>
                <w:tab w:val="right" w:leader="dot" w:pos="6210"/>
              </w:tabs>
              <w:spacing w:before="80" w:after="0" w:line="240" w:lineRule="auto"/>
              <w:ind w:left="979" w:right="360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Live Chainsaw Carving by Derek Richardson’s Chainsaw Art</w:t>
            </w:r>
          </w:p>
          <w:p w14:paraId="01C0E130" w14:textId="77777777" w:rsidR="001D11BC" w:rsidRDefault="00CB2A25" w:rsidP="006230C3">
            <w:pPr>
              <w:pStyle w:val="ListParagraph"/>
              <w:tabs>
                <w:tab w:val="right" w:leader="dot" w:pos="6210"/>
              </w:tabs>
              <w:spacing w:before="120" w:after="0" w:line="240" w:lineRule="auto"/>
              <w:ind w:left="619"/>
              <w:contextualSpacing w:val="0"/>
              <w:rPr>
                <w:rFonts w:ascii="Times New Roman" w:hAnsi="Times New Roman"/>
                <w:b/>
                <w:sz w:val="24"/>
                <w:szCs w:val="28"/>
              </w:rPr>
            </w:pPr>
            <w:r w:rsidRPr="004478DC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Located at city property at the end of Railroad Avenue</w:t>
            </w:r>
            <w:r w:rsidRPr="001D11BC"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</w:p>
          <w:p w14:paraId="025D12E6" w14:textId="0E3CE078" w:rsidR="004478DC" w:rsidRDefault="004478DC" w:rsidP="006230C3">
            <w:pPr>
              <w:pStyle w:val="ListParagraph"/>
              <w:numPr>
                <w:ilvl w:val="0"/>
                <w:numId w:val="2"/>
              </w:numPr>
              <w:tabs>
                <w:tab w:val="right" w:leader="dot" w:pos="6210"/>
              </w:tabs>
              <w:spacing w:before="80" w:after="0" w:line="240" w:lineRule="auto"/>
              <w:ind w:left="979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Boun</w:t>
            </w:r>
            <w:r w:rsidR="009B5943">
              <w:rPr>
                <w:rFonts w:ascii="Times New Roman" w:hAnsi="Times New Roman"/>
                <w:bCs/>
                <w:sz w:val="24"/>
                <w:szCs w:val="28"/>
              </w:rPr>
              <w:t>ce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Around E-town</w:t>
            </w:r>
            <w:r w:rsidR="00CB2A25">
              <w:rPr>
                <w:rFonts w:ascii="Times New Roman" w:hAnsi="Times New Roman"/>
                <w:bCs/>
                <w:sz w:val="24"/>
                <w:szCs w:val="28"/>
              </w:rPr>
              <w:t xml:space="preserve"> Inflatables</w:t>
            </w:r>
            <w:r w:rsidR="001D11BC">
              <w:rPr>
                <w:rFonts w:ascii="Times New Roman" w:hAnsi="Times New Roman"/>
                <w:bCs/>
                <w:sz w:val="24"/>
                <w:szCs w:val="28"/>
              </w:rPr>
              <w:t>:</w:t>
            </w:r>
          </w:p>
          <w:p w14:paraId="7CA18E9E" w14:textId="70D2959D" w:rsidR="00CB2A25" w:rsidRPr="009B5943" w:rsidRDefault="001D11BC" w:rsidP="006230C3">
            <w:pPr>
              <w:pStyle w:val="ListParagraph"/>
              <w:tabs>
                <w:tab w:val="right" w:leader="dot" w:pos="6210"/>
              </w:tabs>
              <w:spacing w:before="80" w:after="0" w:line="240" w:lineRule="auto"/>
              <w:ind w:left="979"/>
              <w:contextualSpacing w:val="0"/>
              <w:rPr>
                <w:rFonts w:ascii="Times New Roman" w:hAnsi="Times New Roman"/>
                <w:bCs/>
                <w:color w:val="C00000"/>
                <w:sz w:val="24"/>
                <w:szCs w:val="28"/>
              </w:rPr>
            </w:pPr>
            <w:r w:rsidRPr="009B5943">
              <w:rPr>
                <w:rFonts w:ascii="Times New Roman" w:hAnsi="Times New Roman"/>
                <w:bCs/>
                <w:color w:val="C00000"/>
                <w:sz w:val="24"/>
                <w:szCs w:val="28"/>
              </w:rPr>
              <w:t xml:space="preserve">Armband </w:t>
            </w:r>
            <w:r w:rsidRPr="009B5943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$10</w:t>
            </w:r>
            <w:r w:rsidRPr="009B5943">
              <w:rPr>
                <w:rFonts w:ascii="Times New Roman" w:hAnsi="Times New Roman"/>
                <w:bCs/>
                <w:color w:val="C00000"/>
                <w:sz w:val="24"/>
                <w:szCs w:val="28"/>
              </w:rPr>
              <w:t xml:space="preserve"> – good from </w:t>
            </w:r>
            <w:r w:rsidR="00B57CC4">
              <w:rPr>
                <w:rFonts w:ascii="Times New Roman" w:hAnsi="Times New Roman"/>
                <w:bCs/>
                <w:color w:val="C00000"/>
                <w:sz w:val="24"/>
                <w:szCs w:val="28"/>
              </w:rPr>
              <w:t>5</w:t>
            </w:r>
            <w:r w:rsidR="007D3043" w:rsidRPr="009B5943">
              <w:rPr>
                <w:rFonts w:ascii="Times New Roman" w:hAnsi="Times New Roman"/>
                <w:bCs/>
                <w:color w:val="C00000"/>
                <w:sz w:val="24"/>
                <w:szCs w:val="28"/>
              </w:rPr>
              <w:t xml:space="preserve"> </w:t>
            </w:r>
            <w:r w:rsidRPr="009B5943">
              <w:rPr>
                <w:rFonts w:ascii="Times New Roman" w:hAnsi="Times New Roman"/>
                <w:bCs/>
                <w:color w:val="C00000"/>
                <w:sz w:val="24"/>
                <w:szCs w:val="28"/>
              </w:rPr>
              <w:t>PM-</w:t>
            </w:r>
            <w:r w:rsidR="00740990">
              <w:rPr>
                <w:rFonts w:ascii="Times New Roman" w:hAnsi="Times New Roman"/>
                <w:bCs/>
                <w:color w:val="C00000"/>
                <w:sz w:val="24"/>
                <w:szCs w:val="28"/>
              </w:rPr>
              <w:t>9</w:t>
            </w:r>
            <w:r w:rsidRPr="009B5943">
              <w:rPr>
                <w:rFonts w:ascii="Times New Roman" w:hAnsi="Times New Roman"/>
                <w:bCs/>
                <w:color w:val="C00000"/>
                <w:sz w:val="24"/>
                <w:szCs w:val="28"/>
              </w:rPr>
              <w:t xml:space="preserve"> PM</w:t>
            </w:r>
          </w:p>
          <w:p w14:paraId="7CD2AFDA" w14:textId="4E0EB473" w:rsidR="004478DC" w:rsidRDefault="004478DC" w:rsidP="006230C3">
            <w:pPr>
              <w:pStyle w:val="ListParagraph"/>
              <w:tabs>
                <w:tab w:val="right" w:leader="dot" w:pos="6210"/>
              </w:tabs>
              <w:spacing w:before="80" w:after="0" w:line="240" w:lineRule="auto"/>
              <w:ind w:left="979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7 Different Inflatables to Choose From!</w:t>
            </w:r>
          </w:p>
          <w:p w14:paraId="647E96AF" w14:textId="1D3E3E93" w:rsidR="001D11BC" w:rsidRPr="00D93D6C" w:rsidRDefault="00D93D6C" w:rsidP="00D93D6C">
            <w:pPr>
              <w:tabs>
                <w:tab w:val="right" w:leader="dot" w:pos="6210"/>
              </w:tabs>
              <w:spacing w:before="60" w:after="0" w:line="240" w:lineRule="auto"/>
              <w:ind w:left="973"/>
              <w:rPr>
                <w:rFonts w:ascii="Times New Roman" w:hAnsi="Times New Roman"/>
                <w:bCs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8"/>
              </w:rPr>
              <w:t>Entertainment for all ages!</w:t>
            </w:r>
          </w:p>
          <w:p w14:paraId="60AC0931" w14:textId="3524F828" w:rsidR="001D11BC" w:rsidRPr="004478DC" w:rsidRDefault="001D11BC" w:rsidP="006230C3">
            <w:pPr>
              <w:pStyle w:val="ListParagraph"/>
              <w:numPr>
                <w:ilvl w:val="0"/>
                <w:numId w:val="2"/>
              </w:numPr>
              <w:tabs>
                <w:tab w:val="left" w:pos="973"/>
                <w:tab w:val="right" w:leader="dot" w:pos="6210"/>
              </w:tabs>
              <w:spacing w:before="80" w:after="0" w:line="240" w:lineRule="auto"/>
              <w:ind w:left="979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4478DC">
              <w:rPr>
                <w:rFonts w:ascii="Times New Roman" w:hAnsi="Times New Roman"/>
                <w:bCs/>
                <w:sz w:val="24"/>
                <w:szCs w:val="28"/>
              </w:rPr>
              <w:t>Miniature Train Rides – Free</w:t>
            </w:r>
            <w:r w:rsidR="00821D34" w:rsidRPr="004478DC">
              <w:rPr>
                <w:rFonts w:ascii="Times New Roman" w:hAnsi="Times New Roman"/>
                <w:bCs/>
                <w:sz w:val="24"/>
                <w:szCs w:val="28"/>
              </w:rPr>
              <w:t xml:space="preserve"> (</w:t>
            </w:r>
            <w:r w:rsidR="00FC6F67">
              <w:rPr>
                <w:rFonts w:ascii="Times New Roman" w:hAnsi="Times New Roman"/>
                <w:bCs/>
                <w:sz w:val="24"/>
                <w:szCs w:val="28"/>
              </w:rPr>
              <w:t xml:space="preserve">starts at </w:t>
            </w:r>
            <w:r w:rsidR="006230C3"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  <w:r w:rsidR="004478DC" w:rsidRPr="004478DC">
              <w:rPr>
                <w:rFonts w:ascii="Times New Roman" w:hAnsi="Times New Roman"/>
                <w:bCs/>
                <w:sz w:val="24"/>
                <w:szCs w:val="28"/>
              </w:rPr>
              <w:t xml:space="preserve"> PM</w:t>
            </w:r>
            <w:r w:rsidR="00821D34" w:rsidRPr="004478DC">
              <w:rPr>
                <w:rFonts w:ascii="Times New Roman" w:hAnsi="Times New Roman"/>
                <w:bCs/>
                <w:sz w:val="24"/>
                <w:szCs w:val="28"/>
              </w:rPr>
              <w:t>)</w:t>
            </w:r>
          </w:p>
          <w:p w14:paraId="5B5A4BA8" w14:textId="77777777" w:rsidR="009B5943" w:rsidRPr="006576F7" w:rsidRDefault="009B5943" w:rsidP="006230C3">
            <w:pPr>
              <w:tabs>
                <w:tab w:val="left" w:pos="973"/>
                <w:tab w:val="right" w:leader="dot" w:pos="6210"/>
              </w:tabs>
              <w:spacing w:before="160" w:after="0" w:line="240" w:lineRule="auto"/>
              <w:ind w:left="619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u w:val="single"/>
              </w:rPr>
              <w:t>Community Center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</w:p>
          <w:p w14:paraId="32154040" w14:textId="77777777" w:rsidR="009B5943" w:rsidRPr="00740990" w:rsidRDefault="009B5943" w:rsidP="009B5943">
            <w:pPr>
              <w:pStyle w:val="ListParagraph"/>
              <w:numPr>
                <w:ilvl w:val="0"/>
                <w:numId w:val="2"/>
              </w:numPr>
              <w:tabs>
                <w:tab w:val="left" w:pos="973"/>
                <w:tab w:val="right" w:leader="dot" w:pos="6210"/>
              </w:tabs>
              <w:spacing w:before="80" w:after="0" w:line="240" w:lineRule="auto"/>
              <w:ind w:left="979"/>
              <w:contextualSpacing w:val="0"/>
              <w:rPr>
                <w:rFonts w:ascii="Times New Roman" w:hAnsi="Times New Roman"/>
                <w:bCs/>
                <w:sz w:val="24"/>
                <w:szCs w:val="28"/>
                <w:highlight w:val="yellow"/>
              </w:rPr>
            </w:pPr>
            <w:r w:rsidRPr="00740990">
              <w:rPr>
                <w:rFonts w:ascii="Times New Roman" w:hAnsi="Times New Roman"/>
                <w:bCs/>
                <w:sz w:val="24"/>
                <w:szCs w:val="28"/>
                <w:highlight w:val="yellow"/>
              </w:rPr>
              <w:t>LJ Railroad City Lions Club Art Show</w:t>
            </w:r>
          </w:p>
          <w:p w14:paraId="744EB761" w14:textId="77777777" w:rsidR="009B5943" w:rsidRDefault="009B5943" w:rsidP="009B5943">
            <w:pPr>
              <w:pStyle w:val="ListParagraph"/>
              <w:tabs>
                <w:tab w:val="left" w:pos="973"/>
                <w:tab w:val="right" w:leader="dot" w:pos="6210"/>
              </w:tabs>
              <w:spacing w:before="80" w:after="0" w:line="240" w:lineRule="auto"/>
              <w:ind w:left="979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$1 Entry Fee</w:t>
            </w:r>
          </w:p>
          <w:p w14:paraId="029F51E7" w14:textId="3C1BA177" w:rsidR="009B5943" w:rsidRDefault="009B5943" w:rsidP="009B5943">
            <w:pPr>
              <w:pStyle w:val="ListParagraph"/>
              <w:tabs>
                <w:tab w:val="left" w:pos="973"/>
                <w:tab w:val="right" w:leader="dot" w:pos="6210"/>
              </w:tabs>
              <w:spacing w:before="80" w:after="0" w:line="240" w:lineRule="auto"/>
              <w:ind w:left="979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9B5943">
              <w:rPr>
                <w:rFonts w:ascii="Times New Roman" w:hAnsi="Times New Roman"/>
                <w:b/>
                <w:sz w:val="24"/>
                <w:szCs w:val="28"/>
              </w:rPr>
              <w:t>Friday: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6 PM-9 PM &amp; </w:t>
            </w:r>
            <w:r w:rsidRPr="009B5943">
              <w:rPr>
                <w:rFonts w:ascii="Times New Roman" w:hAnsi="Times New Roman"/>
                <w:b/>
                <w:sz w:val="24"/>
                <w:szCs w:val="28"/>
              </w:rPr>
              <w:t>Saturday: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12 PM-6 PM</w:t>
            </w:r>
          </w:p>
          <w:p w14:paraId="3515B9D3" w14:textId="77777777" w:rsidR="009B5943" w:rsidRDefault="009B5943" w:rsidP="009B5943">
            <w:pPr>
              <w:pStyle w:val="ListParagraph"/>
              <w:tabs>
                <w:tab w:val="left" w:pos="973"/>
                <w:tab w:val="right" w:leader="dot" w:pos="6210"/>
              </w:tabs>
              <w:spacing w:before="80" w:after="0" w:line="240" w:lineRule="auto"/>
              <w:ind w:left="979"/>
              <w:contextualSpacing w:val="0"/>
              <w:rPr>
                <w:rFonts w:ascii="Times New Roman" w:hAnsi="Times New Roman"/>
                <w:bCs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8"/>
              </w:rPr>
              <w:t>Drop off items on 10/5 between 3 PM-6 PM</w:t>
            </w:r>
          </w:p>
          <w:p w14:paraId="1D86A242" w14:textId="77777777" w:rsidR="009B5943" w:rsidRPr="00FB75AC" w:rsidRDefault="009B5943" w:rsidP="009B5943">
            <w:pPr>
              <w:pStyle w:val="ListParagraph"/>
              <w:tabs>
                <w:tab w:val="left" w:pos="973"/>
                <w:tab w:val="right" w:leader="dot" w:pos="6210"/>
              </w:tabs>
              <w:spacing w:before="80" w:after="0" w:line="240" w:lineRule="auto"/>
              <w:ind w:left="979"/>
              <w:contextualSpacing w:val="0"/>
              <w:rPr>
                <w:rFonts w:ascii="Times New Roman" w:hAnsi="Times New Roman"/>
                <w:bCs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8"/>
              </w:rPr>
              <w:t>Pick up items 10/7 between 6 PM-7 PM</w:t>
            </w:r>
          </w:p>
          <w:p w14:paraId="2CC376F9" w14:textId="741FEDF1" w:rsidR="007D3043" w:rsidRDefault="007D3043" w:rsidP="006230C3">
            <w:pPr>
              <w:tabs>
                <w:tab w:val="right" w:leader="dot" w:pos="5580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D5DD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Parade Information:</w:t>
            </w:r>
          </w:p>
          <w:p w14:paraId="0B98BCC6" w14:textId="3AFD1070" w:rsidR="0019024E" w:rsidRPr="0019024E" w:rsidRDefault="0019024E" w:rsidP="007D3043">
            <w:pPr>
              <w:tabs>
                <w:tab w:val="right" w:leader="dot" w:pos="5580"/>
              </w:tabs>
              <w:spacing w:before="120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024E">
              <w:rPr>
                <w:rFonts w:ascii="Times New Roman" w:hAnsi="Times New Roman"/>
                <w:iCs/>
                <w:sz w:val="24"/>
                <w:szCs w:val="24"/>
              </w:rPr>
              <w:t>Please contact LJ City Hall 502-833-4311</w:t>
            </w:r>
          </w:p>
          <w:p w14:paraId="2828B4AC" w14:textId="1355B1E1" w:rsidR="00E63987" w:rsidRPr="00821D34" w:rsidRDefault="005D7EFA" w:rsidP="00821D34">
            <w:pPr>
              <w:tabs>
                <w:tab w:val="right" w:leader="dot" w:pos="558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1D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Entry: M</w:t>
            </w:r>
            <w:r w:rsidR="00E63987" w:rsidRPr="00821D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inimum of $5 Donation Appreciated</w:t>
            </w:r>
            <w:r w:rsidR="00821D34" w:rsidRPr="00821D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(Politicians $35)</w:t>
            </w:r>
          </w:p>
          <w:p w14:paraId="33F68E01" w14:textId="381479F5" w:rsidR="00E63987" w:rsidRPr="0019024E" w:rsidRDefault="00E63987" w:rsidP="00821D34">
            <w:pPr>
              <w:tabs>
                <w:tab w:val="right" w:leader="dot" w:pos="5580"/>
              </w:tabs>
              <w:spacing w:before="60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024E">
              <w:rPr>
                <w:rFonts w:ascii="Times New Roman" w:hAnsi="Times New Roman"/>
                <w:iCs/>
                <w:sz w:val="24"/>
                <w:szCs w:val="24"/>
              </w:rPr>
              <w:t>Trophies will be awarded to winner in each category</w:t>
            </w:r>
          </w:p>
          <w:p w14:paraId="04976D45" w14:textId="74D55E4A" w:rsidR="0019024E" w:rsidRDefault="0019024E" w:rsidP="00821D34">
            <w:pPr>
              <w:tabs>
                <w:tab w:val="right" w:leader="dot" w:pos="5580"/>
              </w:tabs>
              <w:spacing w:before="60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024E">
              <w:rPr>
                <w:rFonts w:ascii="Times New Roman" w:hAnsi="Times New Roman"/>
                <w:iCs/>
                <w:sz w:val="24"/>
                <w:szCs w:val="24"/>
              </w:rPr>
              <w:t>Line-up begin</w:t>
            </w:r>
            <w:r w:rsidR="00D07686">
              <w:rPr>
                <w:rFonts w:ascii="Times New Roman" w:hAnsi="Times New Roman"/>
                <w:iCs/>
                <w:sz w:val="24"/>
                <w:szCs w:val="24"/>
              </w:rPr>
              <w:t>s</w:t>
            </w:r>
            <w:r w:rsidRPr="0019024E">
              <w:rPr>
                <w:rFonts w:ascii="Times New Roman" w:hAnsi="Times New Roman"/>
                <w:iCs/>
                <w:sz w:val="24"/>
                <w:szCs w:val="24"/>
              </w:rPr>
              <w:t xml:space="preserve"> at </w:t>
            </w:r>
            <w:r w:rsidR="00D07686" w:rsidRPr="00821D3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 AM</w:t>
            </w:r>
            <w:r w:rsidR="00D07686">
              <w:rPr>
                <w:rFonts w:ascii="Times New Roman" w:hAnsi="Times New Roman"/>
                <w:iCs/>
                <w:sz w:val="24"/>
                <w:szCs w:val="24"/>
              </w:rPr>
              <w:t xml:space="preserve"> at </w:t>
            </w:r>
            <w:r w:rsidRPr="0019024E">
              <w:rPr>
                <w:rFonts w:ascii="Times New Roman" w:hAnsi="Times New Roman"/>
                <w:iCs/>
                <w:sz w:val="24"/>
                <w:szCs w:val="24"/>
              </w:rPr>
              <w:t>Pilot</w:t>
            </w:r>
          </w:p>
          <w:p w14:paraId="0969EA1D" w14:textId="09FEAC01" w:rsidR="004478DC" w:rsidRPr="004478DC" w:rsidRDefault="004478DC" w:rsidP="009B5943">
            <w:pPr>
              <w:tabs>
                <w:tab w:val="right" w:leader="dot" w:pos="5580"/>
              </w:tabs>
              <w:spacing w:before="160"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C00000"/>
                <w:sz w:val="24"/>
                <w:szCs w:val="24"/>
              </w:rPr>
            </w:pPr>
            <w:r w:rsidRPr="004478DC">
              <w:rPr>
                <w:rFonts w:ascii="Times New Roman" w:hAnsi="Times New Roman"/>
                <w:b/>
                <w:bCs/>
                <w:iCs/>
                <w:color w:val="C00000"/>
                <w:sz w:val="24"/>
                <w:szCs w:val="24"/>
              </w:rPr>
              <w:t>There will be a “no siren” zone from Brook Street through downtown for children/adults with autism, and other medical issues to be able to enjoy the parade.</w:t>
            </w:r>
          </w:p>
          <w:p w14:paraId="70F983AC" w14:textId="31DE504D" w:rsidR="00E63987" w:rsidRPr="0019024E" w:rsidRDefault="00E63987" w:rsidP="009B5943">
            <w:pPr>
              <w:tabs>
                <w:tab w:val="right" w:leader="dot" w:pos="5580"/>
              </w:tabs>
              <w:spacing w:before="16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9024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Entry Forms:</w:t>
            </w:r>
          </w:p>
          <w:p w14:paraId="36118D8D" w14:textId="1AD7EC6A" w:rsidR="007D5DDC" w:rsidRDefault="0019024E" w:rsidP="00E63987">
            <w:pPr>
              <w:tabs>
                <w:tab w:val="left" w:pos="973"/>
                <w:tab w:val="right" w:leader="dot" w:pos="6210"/>
              </w:tabs>
              <w:spacing w:after="0" w:line="240" w:lineRule="auto"/>
              <w:ind w:left="-1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024E">
              <w:rPr>
                <w:rFonts w:ascii="Times New Roman" w:hAnsi="Times New Roman"/>
                <w:iCs/>
                <w:sz w:val="24"/>
                <w:szCs w:val="24"/>
              </w:rPr>
              <w:t>Can be obtained at the City Hall</w:t>
            </w:r>
            <w:r w:rsidR="005D7EFA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14:paraId="68954C10" w14:textId="4F1AF46C" w:rsidR="005D7EFA" w:rsidRPr="0019024E" w:rsidRDefault="005D7EFA" w:rsidP="00E63987">
            <w:pPr>
              <w:tabs>
                <w:tab w:val="left" w:pos="973"/>
                <w:tab w:val="right" w:leader="dot" w:pos="6210"/>
              </w:tabs>
              <w:spacing w:after="0" w:line="240" w:lineRule="auto"/>
              <w:ind w:left="-1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Printed </w:t>
            </w:r>
            <w:r w:rsidR="002D45CA">
              <w:rPr>
                <w:rFonts w:ascii="Times New Roman" w:hAnsi="Times New Roman"/>
                <w:iCs/>
                <w:sz w:val="24"/>
                <w:szCs w:val="24"/>
              </w:rPr>
              <w:t>from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the town’s website: </w:t>
            </w:r>
            <w:hyperlink r:id="rId10" w:history="1">
              <w:r w:rsidRPr="00F739AC">
                <w:rPr>
                  <w:rStyle w:val="Hyperlink"/>
                  <w:rFonts w:ascii="Times New Roman" w:hAnsi="Times New Roman"/>
                  <w:iCs/>
                  <w:sz w:val="24"/>
                  <w:szCs w:val="24"/>
                </w:rPr>
                <w:t>www.lebanonjunctionky.com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,</w:t>
            </w:r>
          </w:p>
          <w:p w14:paraId="253F40E4" w14:textId="02A52937" w:rsidR="00821D34" w:rsidRPr="009B5943" w:rsidRDefault="00E63987" w:rsidP="009B5943">
            <w:pPr>
              <w:tabs>
                <w:tab w:val="left" w:pos="973"/>
                <w:tab w:val="right" w:leader="dot" w:pos="6210"/>
              </w:tabs>
              <w:spacing w:after="0" w:line="240" w:lineRule="auto"/>
              <w:ind w:left="-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24E">
              <w:rPr>
                <w:rFonts w:ascii="Times New Roman" w:hAnsi="Times New Roman"/>
                <w:bCs/>
                <w:sz w:val="24"/>
                <w:szCs w:val="24"/>
              </w:rPr>
              <w:t>or at Pilot the morning of Parad</w:t>
            </w:r>
            <w:r w:rsidR="005D7EFA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14:paraId="06A920B5" w14:textId="77777777" w:rsidR="00614C10" w:rsidRPr="00746D1A" w:rsidRDefault="00614C10" w:rsidP="00DD6DAF">
            <w:pPr>
              <w:spacing w:after="0" w:line="240" w:lineRule="auto"/>
            </w:pPr>
          </w:p>
        </w:tc>
        <w:tc>
          <w:tcPr>
            <w:tcW w:w="7110" w:type="dxa"/>
            <w:vAlign w:val="center"/>
          </w:tcPr>
          <w:p w14:paraId="7DFA389B" w14:textId="1B91DFC6" w:rsidR="00D93D6C" w:rsidRDefault="00D93D6C" w:rsidP="00E63987">
            <w:pPr>
              <w:tabs>
                <w:tab w:val="left" w:pos="630"/>
                <w:tab w:val="right" w:leader="dot" w:pos="62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32"/>
              </w:rPr>
              <w:t>SATURDAY</w:t>
            </w:r>
            <w:r w:rsidRPr="00D93D6C">
              <w:rPr>
                <w:rFonts w:ascii="Times New Roman" w:hAnsi="Times New Roman"/>
                <w:b/>
                <w:sz w:val="28"/>
                <w:szCs w:val="32"/>
              </w:rPr>
              <w:t xml:space="preserve"> – October </w:t>
            </w:r>
            <w:r w:rsidR="00740990">
              <w:rPr>
                <w:rFonts w:ascii="Times New Roman" w:hAnsi="Times New Roman"/>
                <w:b/>
                <w:sz w:val="28"/>
                <w:szCs w:val="32"/>
              </w:rPr>
              <w:t>5</w:t>
            </w:r>
            <w:r w:rsidR="00546F09" w:rsidRPr="00546F09">
              <w:rPr>
                <w:rFonts w:ascii="Times New Roman" w:hAnsi="Times New Roman"/>
                <w:b/>
                <w:sz w:val="28"/>
                <w:szCs w:val="32"/>
                <w:vertAlign w:val="superscript"/>
              </w:rPr>
              <w:t>th</w:t>
            </w:r>
            <w:r w:rsidRPr="00D93D6C">
              <w:rPr>
                <w:rFonts w:ascii="Times New Roman" w:hAnsi="Times New Roman"/>
                <w:b/>
                <w:sz w:val="28"/>
                <w:szCs w:val="32"/>
              </w:rPr>
              <w:t>:</w:t>
            </w:r>
          </w:p>
          <w:p w14:paraId="035A863A" w14:textId="77777777" w:rsidR="00D93D6C" w:rsidRPr="001D11BC" w:rsidRDefault="00D93D6C" w:rsidP="006576F7">
            <w:pPr>
              <w:tabs>
                <w:tab w:val="left" w:pos="973"/>
                <w:tab w:val="right" w:leader="dot" w:pos="6210"/>
              </w:tabs>
              <w:spacing w:before="120" w:after="0" w:line="240" w:lineRule="auto"/>
              <w:ind w:left="613"/>
              <w:rPr>
                <w:rFonts w:ascii="Times New Roman" w:hAnsi="Times New Roman"/>
                <w:b/>
                <w:sz w:val="24"/>
                <w:szCs w:val="28"/>
              </w:rPr>
            </w:pPr>
            <w:r w:rsidRPr="006576F7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Downtown Lebanon Junction (Main Street)</w:t>
            </w:r>
            <w:r w:rsidRPr="001D11BC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  <w:p w14:paraId="15E7C438" w14:textId="7F3879BF" w:rsidR="007D3043" w:rsidRPr="004478DC" w:rsidRDefault="007D3043" w:rsidP="009B5943">
            <w:pPr>
              <w:pStyle w:val="ListParagraph"/>
              <w:numPr>
                <w:ilvl w:val="0"/>
                <w:numId w:val="2"/>
              </w:numPr>
              <w:tabs>
                <w:tab w:val="left" w:pos="973"/>
                <w:tab w:val="right" w:leader="dot" w:pos="6210"/>
              </w:tabs>
              <w:spacing w:before="120" w:after="0" w:line="240" w:lineRule="auto"/>
              <w:ind w:left="979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4478DC">
              <w:rPr>
                <w:rFonts w:ascii="Times New Roman" w:hAnsi="Times New Roman"/>
                <w:bCs/>
                <w:sz w:val="24"/>
                <w:szCs w:val="28"/>
              </w:rPr>
              <w:t>Firehouse Annual Pancake Breakfast</w:t>
            </w:r>
            <w:r w:rsidR="005D7EFA" w:rsidRPr="004478DC">
              <w:rPr>
                <w:rFonts w:ascii="Times New Roman" w:hAnsi="Times New Roman"/>
                <w:bCs/>
                <w:sz w:val="24"/>
                <w:szCs w:val="28"/>
              </w:rPr>
              <w:t xml:space="preserve"> 7</w:t>
            </w:r>
            <w:r w:rsidR="00FC6F67">
              <w:rPr>
                <w:rFonts w:ascii="Times New Roman" w:hAnsi="Times New Roman"/>
                <w:bCs/>
                <w:sz w:val="24"/>
                <w:szCs w:val="28"/>
              </w:rPr>
              <w:t>-10</w:t>
            </w:r>
            <w:r w:rsidR="005D7EFA" w:rsidRPr="004478DC">
              <w:rPr>
                <w:rFonts w:ascii="Times New Roman" w:hAnsi="Times New Roman"/>
                <w:bCs/>
                <w:sz w:val="24"/>
                <w:szCs w:val="28"/>
              </w:rPr>
              <w:t xml:space="preserve"> AM</w:t>
            </w:r>
            <w:r w:rsidR="00FC6F67">
              <w:rPr>
                <w:rFonts w:ascii="Times New Roman" w:hAnsi="Times New Roman"/>
                <w:bCs/>
                <w:sz w:val="24"/>
                <w:szCs w:val="28"/>
              </w:rPr>
              <w:t xml:space="preserve"> - $</w:t>
            </w:r>
            <w:r w:rsidR="00740990">
              <w:rPr>
                <w:rFonts w:ascii="Times New Roman" w:hAnsi="Times New Roman"/>
                <w:bCs/>
                <w:sz w:val="24"/>
                <w:szCs w:val="28"/>
              </w:rPr>
              <w:t>8</w:t>
            </w:r>
            <w:r w:rsidR="00FC6F67">
              <w:rPr>
                <w:rFonts w:ascii="Times New Roman" w:hAnsi="Times New Roman"/>
                <w:bCs/>
                <w:sz w:val="24"/>
                <w:szCs w:val="28"/>
              </w:rPr>
              <w:t>.00</w:t>
            </w:r>
          </w:p>
          <w:p w14:paraId="2E8A9B3E" w14:textId="30BE76FE" w:rsidR="00D93D6C" w:rsidRPr="004478DC" w:rsidRDefault="00D93D6C" w:rsidP="009B5943">
            <w:pPr>
              <w:pStyle w:val="ListParagraph"/>
              <w:numPr>
                <w:ilvl w:val="0"/>
                <w:numId w:val="2"/>
              </w:numPr>
              <w:tabs>
                <w:tab w:val="left" w:pos="973"/>
                <w:tab w:val="right" w:leader="dot" w:pos="6210"/>
              </w:tabs>
              <w:spacing w:before="120" w:after="0" w:line="240" w:lineRule="auto"/>
              <w:ind w:left="979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4478DC">
              <w:rPr>
                <w:rFonts w:ascii="Times New Roman" w:hAnsi="Times New Roman"/>
                <w:bCs/>
                <w:sz w:val="24"/>
                <w:szCs w:val="28"/>
              </w:rPr>
              <w:t>Parade starts at Pilot at 10:30 AM</w:t>
            </w:r>
          </w:p>
          <w:p w14:paraId="42DC128C" w14:textId="04A84E75" w:rsidR="00D93D6C" w:rsidRDefault="00D93D6C" w:rsidP="009B5943">
            <w:pPr>
              <w:pStyle w:val="ListParagraph"/>
              <w:numPr>
                <w:ilvl w:val="0"/>
                <w:numId w:val="2"/>
              </w:numPr>
              <w:tabs>
                <w:tab w:val="left" w:pos="973"/>
                <w:tab w:val="right" w:leader="dot" w:pos="6210"/>
              </w:tabs>
              <w:spacing w:before="120" w:after="0" w:line="240" w:lineRule="auto"/>
              <w:ind w:left="979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4478DC">
              <w:rPr>
                <w:rFonts w:ascii="Times New Roman" w:hAnsi="Times New Roman"/>
                <w:bCs/>
                <w:sz w:val="24"/>
                <w:szCs w:val="28"/>
              </w:rPr>
              <w:t>Booths &amp; Concessions start at 12:00 PM</w:t>
            </w:r>
          </w:p>
          <w:p w14:paraId="7087A178" w14:textId="7BA94533" w:rsidR="006230C3" w:rsidRPr="004478DC" w:rsidRDefault="006230C3" w:rsidP="006230C3">
            <w:pPr>
              <w:pStyle w:val="ListParagraph"/>
              <w:numPr>
                <w:ilvl w:val="0"/>
                <w:numId w:val="2"/>
              </w:numPr>
              <w:tabs>
                <w:tab w:val="left" w:pos="973"/>
                <w:tab w:val="right" w:leader="dot" w:pos="6210"/>
              </w:tabs>
              <w:spacing w:before="120" w:after="0" w:line="240" w:lineRule="auto"/>
              <w:ind w:left="979" w:right="450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Live Chainsaw Carving by Derek Richardson’s Chainsaw Art</w:t>
            </w:r>
          </w:p>
          <w:p w14:paraId="2CADB775" w14:textId="742D26D0" w:rsidR="00546F09" w:rsidRDefault="00194BD8" w:rsidP="009B5943">
            <w:pPr>
              <w:pStyle w:val="ListParagraph"/>
              <w:numPr>
                <w:ilvl w:val="0"/>
                <w:numId w:val="2"/>
              </w:numPr>
              <w:tabs>
                <w:tab w:val="left" w:pos="973"/>
                <w:tab w:val="right" w:leader="dot" w:pos="6210"/>
              </w:tabs>
              <w:spacing w:before="120" w:after="0" w:line="240" w:lineRule="auto"/>
              <w:ind w:left="979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194BD8">
              <w:rPr>
                <w:rFonts w:ascii="Times New Roman" w:hAnsi="Times New Roman"/>
                <w:bCs/>
                <w:sz w:val="24"/>
                <w:szCs w:val="28"/>
                <w:highlight w:val="yellow"/>
              </w:rPr>
              <w:t>Hippy Chic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546F09" w:rsidRPr="004478DC">
              <w:rPr>
                <w:rFonts w:ascii="Times New Roman" w:hAnsi="Times New Roman"/>
                <w:bCs/>
                <w:sz w:val="24"/>
                <w:szCs w:val="28"/>
              </w:rPr>
              <w:t>DJ/Karaoke (</w:t>
            </w:r>
            <w:r w:rsidR="004478DC" w:rsidRPr="004478DC">
              <w:rPr>
                <w:rFonts w:ascii="Times New Roman" w:hAnsi="Times New Roman"/>
                <w:bCs/>
                <w:sz w:val="24"/>
                <w:szCs w:val="28"/>
              </w:rPr>
              <w:t>2:00 PM-5:00 PM</w:t>
            </w:r>
            <w:r w:rsidR="00546F09" w:rsidRPr="004478DC">
              <w:rPr>
                <w:rFonts w:ascii="Times New Roman" w:hAnsi="Times New Roman"/>
                <w:bCs/>
                <w:sz w:val="24"/>
                <w:szCs w:val="28"/>
              </w:rPr>
              <w:t>)</w:t>
            </w:r>
          </w:p>
          <w:p w14:paraId="0C54A917" w14:textId="3B8F47F2" w:rsidR="009B5943" w:rsidRDefault="009B5943" w:rsidP="009B5943">
            <w:pPr>
              <w:pStyle w:val="ListParagraph"/>
              <w:numPr>
                <w:ilvl w:val="0"/>
                <w:numId w:val="2"/>
              </w:numPr>
              <w:tabs>
                <w:tab w:val="left" w:pos="973"/>
                <w:tab w:val="right" w:leader="dot" w:pos="6210"/>
              </w:tabs>
              <w:spacing w:before="120" w:after="0" w:line="240" w:lineRule="auto"/>
              <w:ind w:left="979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Pet Costume Contest (sponsored by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Barktown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Rescue)</w:t>
            </w:r>
          </w:p>
          <w:p w14:paraId="0DEC2C87" w14:textId="14432026" w:rsidR="009B5943" w:rsidRDefault="009B5943" w:rsidP="009B5943">
            <w:pPr>
              <w:pStyle w:val="ListParagraph"/>
              <w:numPr>
                <w:ilvl w:val="0"/>
                <w:numId w:val="5"/>
              </w:numPr>
              <w:tabs>
                <w:tab w:val="left" w:pos="973"/>
                <w:tab w:val="right" w:leader="dot" w:pos="6210"/>
              </w:tabs>
              <w:spacing w:before="80" w:after="0" w:line="240" w:lineRule="auto"/>
              <w:ind w:left="1310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Contest starts at 3:00 PM - $5 entry</w:t>
            </w:r>
          </w:p>
          <w:p w14:paraId="35DB8A5D" w14:textId="32BFD2FC" w:rsidR="009B5943" w:rsidRPr="004478DC" w:rsidRDefault="009B5943" w:rsidP="009B5943">
            <w:pPr>
              <w:pStyle w:val="ListParagraph"/>
              <w:numPr>
                <w:ilvl w:val="0"/>
                <w:numId w:val="5"/>
              </w:numPr>
              <w:tabs>
                <w:tab w:val="left" w:pos="973"/>
                <w:tab w:val="right" w:leader="dot" w:pos="6210"/>
              </w:tabs>
              <w:spacing w:before="80" w:after="0" w:line="240" w:lineRule="auto"/>
              <w:ind w:left="1310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Contest will be held by the caboose</w:t>
            </w:r>
          </w:p>
          <w:p w14:paraId="7613934D" w14:textId="73B389A5" w:rsidR="00E63987" w:rsidRPr="004478DC" w:rsidRDefault="007D3043" w:rsidP="009B5943">
            <w:pPr>
              <w:pStyle w:val="ListParagraph"/>
              <w:numPr>
                <w:ilvl w:val="0"/>
                <w:numId w:val="2"/>
              </w:numPr>
              <w:tabs>
                <w:tab w:val="left" w:pos="973"/>
                <w:tab w:val="right" w:leader="dot" w:pos="6210"/>
              </w:tabs>
              <w:spacing w:before="120" w:after="0" w:line="240" w:lineRule="auto"/>
              <w:ind w:left="979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4478DC">
              <w:rPr>
                <w:rFonts w:ascii="Times New Roman" w:hAnsi="Times New Roman"/>
                <w:bCs/>
                <w:sz w:val="24"/>
                <w:szCs w:val="28"/>
              </w:rPr>
              <w:t>Cake Wheel (</w:t>
            </w:r>
            <w:r w:rsidR="00E63987" w:rsidRPr="004478DC">
              <w:rPr>
                <w:rFonts w:ascii="Times New Roman" w:hAnsi="Times New Roman"/>
                <w:bCs/>
                <w:sz w:val="24"/>
                <w:szCs w:val="28"/>
              </w:rPr>
              <w:t xml:space="preserve">ran by </w:t>
            </w:r>
            <w:r w:rsidR="00740990">
              <w:rPr>
                <w:rFonts w:ascii="Times New Roman" w:hAnsi="Times New Roman"/>
                <w:bCs/>
                <w:sz w:val="24"/>
                <w:szCs w:val="28"/>
              </w:rPr>
              <w:t>Dennie Memorial Methodist Church</w:t>
            </w:r>
            <w:r w:rsidR="00E63987" w:rsidRPr="004478DC">
              <w:rPr>
                <w:rFonts w:ascii="Times New Roman" w:hAnsi="Times New Roman"/>
                <w:bCs/>
                <w:sz w:val="24"/>
                <w:szCs w:val="28"/>
              </w:rPr>
              <w:t>)</w:t>
            </w:r>
          </w:p>
          <w:p w14:paraId="4ED98740" w14:textId="0D06DDE6" w:rsidR="007D3043" w:rsidRPr="004478DC" w:rsidRDefault="00E63987" w:rsidP="009B5943">
            <w:pPr>
              <w:pStyle w:val="ListParagraph"/>
              <w:tabs>
                <w:tab w:val="left" w:pos="973"/>
                <w:tab w:val="right" w:leader="dot" w:pos="6210"/>
              </w:tabs>
              <w:spacing w:before="120" w:after="0" w:line="240" w:lineRule="auto"/>
              <w:ind w:left="979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4478DC">
              <w:rPr>
                <w:rFonts w:ascii="Times New Roman" w:hAnsi="Times New Roman"/>
                <w:bCs/>
                <w:sz w:val="24"/>
                <w:szCs w:val="28"/>
              </w:rPr>
              <w:t xml:space="preserve">Starts at </w:t>
            </w:r>
            <w:r w:rsidR="007D3043" w:rsidRPr="004478DC">
              <w:rPr>
                <w:rFonts w:ascii="Times New Roman" w:hAnsi="Times New Roman"/>
                <w:bCs/>
                <w:sz w:val="24"/>
                <w:szCs w:val="28"/>
              </w:rPr>
              <w:t xml:space="preserve">12 PM </w:t>
            </w:r>
            <w:r w:rsidRPr="004478DC">
              <w:rPr>
                <w:rFonts w:ascii="Times New Roman" w:hAnsi="Times New Roman"/>
                <w:bCs/>
                <w:sz w:val="24"/>
                <w:szCs w:val="28"/>
              </w:rPr>
              <w:t>and will last until cakes are gone.</w:t>
            </w:r>
          </w:p>
          <w:p w14:paraId="5B7B6A83" w14:textId="1120FCA4" w:rsidR="00E63987" w:rsidRDefault="00E63987" w:rsidP="009B5943">
            <w:pPr>
              <w:pStyle w:val="ListParagraph"/>
              <w:tabs>
                <w:tab w:val="left" w:pos="973"/>
                <w:tab w:val="right" w:leader="dot" w:pos="6210"/>
              </w:tabs>
              <w:spacing w:before="120" w:after="0" w:line="240" w:lineRule="auto"/>
              <w:ind w:left="979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4478DC">
              <w:rPr>
                <w:rFonts w:ascii="Times New Roman" w:hAnsi="Times New Roman"/>
                <w:bCs/>
                <w:sz w:val="24"/>
                <w:szCs w:val="28"/>
              </w:rPr>
              <w:t xml:space="preserve">(located at </w:t>
            </w:r>
            <w:proofErr w:type="spellStart"/>
            <w:r w:rsidRPr="004478DC">
              <w:rPr>
                <w:rFonts w:ascii="Times New Roman" w:hAnsi="Times New Roman"/>
                <w:bCs/>
                <w:sz w:val="24"/>
                <w:szCs w:val="28"/>
              </w:rPr>
              <w:t>Mamee’s</w:t>
            </w:r>
            <w:proofErr w:type="spellEnd"/>
            <w:r w:rsidRPr="004478DC">
              <w:rPr>
                <w:rFonts w:ascii="Times New Roman" w:hAnsi="Times New Roman"/>
                <w:bCs/>
                <w:sz w:val="24"/>
                <w:szCs w:val="28"/>
              </w:rPr>
              <w:t>)</w:t>
            </w:r>
          </w:p>
          <w:p w14:paraId="60C478CB" w14:textId="56CBD486" w:rsidR="00D93D6C" w:rsidRDefault="00D93D6C" w:rsidP="009B5943">
            <w:pPr>
              <w:pStyle w:val="ListParagraph"/>
              <w:numPr>
                <w:ilvl w:val="0"/>
                <w:numId w:val="2"/>
              </w:numPr>
              <w:tabs>
                <w:tab w:val="left" w:pos="973"/>
                <w:tab w:val="right" w:leader="dot" w:pos="6210"/>
              </w:tabs>
              <w:spacing w:before="120" w:after="0" w:line="240" w:lineRule="auto"/>
              <w:ind w:left="979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“</w:t>
            </w:r>
            <w:r w:rsidR="00740990">
              <w:rPr>
                <w:rFonts w:ascii="Times New Roman" w:hAnsi="Times New Roman"/>
                <w:bCs/>
                <w:sz w:val="24"/>
                <w:szCs w:val="28"/>
              </w:rPr>
              <w:t>Exit 105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” Band (</w:t>
            </w:r>
            <w:r w:rsidR="007D3043">
              <w:rPr>
                <w:rFonts w:ascii="Times New Roman" w:hAnsi="Times New Roman"/>
                <w:bCs/>
                <w:sz w:val="24"/>
                <w:szCs w:val="28"/>
              </w:rPr>
              <w:t>7</w:t>
            </w:r>
            <w:r w:rsidR="00FC6F67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PM-1</w:t>
            </w:r>
            <w:r w:rsidR="00FC6F67">
              <w:rPr>
                <w:rFonts w:ascii="Times New Roman" w:hAnsi="Times New Roman"/>
                <w:bCs/>
                <w:sz w:val="24"/>
                <w:szCs w:val="28"/>
              </w:rPr>
              <w:t xml:space="preserve">0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PM)</w:t>
            </w:r>
          </w:p>
          <w:p w14:paraId="29572EB4" w14:textId="38EA7A8E" w:rsidR="00740990" w:rsidRPr="00740990" w:rsidRDefault="00740990" w:rsidP="009B5943">
            <w:pPr>
              <w:pStyle w:val="ListParagraph"/>
              <w:numPr>
                <w:ilvl w:val="0"/>
                <w:numId w:val="2"/>
              </w:numPr>
              <w:tabs>
                <w:tab w:val="left" w:pos="973"/>
                <w:tab w:val="right" w:leader="dot" w:pos="6210"/>
              </w:tabs>
              <w:spacing w:before="120" w:after="0" w:line="240" w:lineRule="auto"/>
              <w:ind w:left="979"/>
              <w:contextualSpacing w:val="0"/>
              <w:rPr>
                <w:rFonts w:ascii="Times New Roman" w:hAnsi="Times New Roman"/>
                <w:bCs/>
                <w:sz w:val="24"/>
                <w:szCs w:val="28"/>
                <w:highlight w:val="yellow"/>
              </w:rPr>
            </w:pPr>
            <w:r w:rsidRPr="00740990">
              <w:rPr>
                <w:rFonts w:ascii="Times New Roman" w:hAnsi="Times New Roman"/>
                <w:bCs/>
                <w:sz w:val="24"/>
                <w:szCs w:val="28"/>
                <w:highlight w:val="yellow"/>
              </w:rPr>
              <w:t>Axe Throwing</w:t>
            </w:r>
          </w:p>
          <w:p w14:paraId="6C5AF855" w14:textId="68022275" w:rsidR="00D93D6C" w:rsidRDefault="00D93D6C" w:rsidP="00C01EA0">
            <w:pPr>
              <w:pStyle w:val="ListParagraph"/>
              <w:tabs>
                <w:tab w:val="right" w:leader="dot" w:pos="6210"/>
              </w:tabs>
              <w:spacing w:before="240" w:after="0" w:line="240" w:lineRule="auto"/>
              <w:ind w:left="619"/>
              <w:contextualSpacing w:val="0"/>
              <w:rPr>
                <w:rFonts w:ascii="Times New Roman" w:hAnsi="Times New Roman"/>
                <w:b/>
                <w:sz w:val="24"/>
                <w:szCs w:val="28"/>
              </w:rPr>
            </w:pPr>
            <w:r w:rsidRPr="006576F7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Located at city property at the end of Railroad Avenue</w:t>
            </w:r>
            <w:r w:rsidRPr="001D11BC"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</w:p>
          <w:p w14:paraId="0667983D" w14:textId="00850F88" w:rsidR="004478DC" w:rsidRDefault="004478DC" w:rsidP="004478DC">
            <w:pPr>
              <w:pStyle w:val="ListParagraph"/>
              <w:numPr>
                <w:ilvl w:val="0"/>
                <w:numId w:val="2"/>
              </w:numPr>
              <w:tabs>
                <w:tab w:val="right" w:leader="dot" w:pos="6210"/>
              </w:tabs>
              <w:spacing w:before="120" w:after="0" w:line="240" w:lineRule="auto"/>
              <w:ind w:left="979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Boun</w:t>
            </w:r>
            <w:r w:rsidR="009B5943">
              <w:rPr>
                <w:rFonts w:ascii="Times New Roman" w:hAnsi="Times New Roman"/>
                <w:bCs/>
                <w:sz w:val="24"/>
                <w:szCs w:val="28"/>
              </w:rPr>
              <w:t>ce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Around E-town Inflatables:</w:t>
            </w:r>
          </w:p>
          <w:p w14:paraId="4F480B11" w14:textId="58BD57F8" w:rsidR="004478DC" w:rsidRDefault="004478DC" w:rsidP="004478DC">
            <w:pPr>
              <w:pStyle w:val="ListParagraph"/>
              <w:tabs>
                <w:tab w:val="right" w:leader="dot" w:pos="6210"/>
              </w:tabs>
              <w:spacing w:before="120" w:after="0" w:line="240" w:lineRule="auto"/>
              <w:ind w:left="979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9B5943">
              <w:rPr>
                <w:rFonts w:ascii="Times New Roman" w:hAnsi="Times New Roman"/>
                <w:bCs/>
                <w:color w:val="C00000"/>
                <w:sz w:val="24"/>
                <w:szCs w:val="28"/>
              </w:rPr>
              <w:t xml:space="preserve">Armband </w:t>
            </w:r>
            <w:r w:rsidRPr="009B5943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$15</w:t>
            </w:r>
            <w:r w:rsidRPr="009B5943">
              <w:rPr>
                <w:rFonts w:ascii="Times New Roman" w:hAnsi="Times New Roman"/>
                <w:bCs/>
                <w:color w:val="C00000"/>
                <w:sz w:val="24"/>
                <w:szCs w:val="28"/>
              </w:rPr>
              <w:t xml:space="preserve"> – good from 12 PM-</w:t>
            </w:r>
            <w:r w:rsidR="00740990">
              <w:rPr>
                <w:rFonts w:ascii="Times New Roman" w:hAnsi="Times New Roman"/>
                <w:bCs/>
                <w:color w:val="C00000"/>
                <w:sz w:val="24"/>
                <w:szCs w:val="28"/>
              </w:rPr>
              <w:t>9</w:t>
            </w:r>
            <w:r w:rsidRPr="009B5943">
              <w:rPr>
                <w:rFonts w:ascii="Times New Roman" w:hAnsi="Times New Roman"/>
                <w:bCs/>
                <w:color w:val="C00000"/>
                <w:sz w:val="24"/>
                <w:szCs w:val="28"/>
              </w:rPr>
              <w:t xml:space="preserve"> PM</w:t>
            </w:r>
          </w:p>
          <w:p w14:paraId="19DD59C7" w14:textId="47F42585" w:rsidR="004478DC" w:rsidRDefault="00740990" w:rsidP="004478DC">
            <w:pPr>
              <w:pStyle w:val="ListParagraph"/>
              <w:tabs>
                <w:tab w:val="right" w:leader="dot" w:pos="6210"/>
              </w:tabs>
              <w:spacing w:before="120" w:after="0" w:line="240" w:lineRule="auto"/>
              <w:ind w:left="979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  <w:r w:rsidR="004478DC">
              <w:rPr>
                <w:rFonts w:ascii="Times New Roman" w:hAnsi="Times New Roman"/>
                <w:bCs/>
                <w:sz w:val="24"/>
                <w:szCs w:val="28"/>
              </w:rPr>
              <w:t xml:space="preserve"> Different Inflatables to Choose From!</w:t>
            </w:r>
          </w:p>
          <w:p w14:paraId="5BC9EF86" w14:textId="77777777" w:rsidR="004478DC" w:rsidRPr="00D93D6C" w:rsidRDefault="004478DC" w:rsidP="004478DC">
            <w:pPr>
              <w:tabs>
                <w:tab w:val="right" w:leader="dot" w:pos="6210"/>
              </w:tabs>
              <w:spacing w:before="60" w:after="0" w:line="240" w:lineRule="auto"/>
              <w:ind w:left="973"/>
              <w:rPr>
                <w:rFonts w:ascii="Times New Roman" w:hAnsi="Times New Roman"/>
                <w:bCs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8"/>
              </w:rPr>
              <w:t>Entertainment for all ages!</w:t>
            </w:r>
          </w:p>
          <w:p w14:paraId="3785C52E" w14:textId="57252808" w:rsidR="0019024E" w:rsidRPr="00CE1880" w:rsidRDefault="000678E7" w:rsidP="009B5943">
            <w:pPr>
              <w:pStyle w:val="ListParagraph"/>
              <w:numPr>
                <w:ilvl w:val="0"/>
                <w:numId w:val="2"/>
              </w:numPr>
              <w:tabs>
                <w:tab w:val="left" w:pos="973"/>
                <w:tab w:val="right" w:leader="dot" w:pos="6210"/>
              </w:tabs>
              <w:spacing w:before="120" w:after="0" w:line="240" w:lineRule="auto"/>
              <w:ind w:left="979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CE1880">
              <w:rPr>
                <w:rFonts w:ascii="Times New Roman" w:hAnsi="Times New Roman"/>
                <w:bCs/>
                <w:sz w:val="24"/>
                <w:szCs w:val="28"/>
              </w:rPr>
              <w:t>Monster</w:t>
            </w:r>
            <w:r w:rsidR="0019024E" w:rsidRPr="00CE1880">
              <w:rPr>
                <w:rFonts w:ascii="Times New Roman" w:hAnsi="Times New Roman"/>
                <w:bCs/>
                <w:sz w:val="24"/>
                <w:szCs w:val="28"/>
              </w:rPr>
              <w:t xml:space="preserve"> Trucks (shown in parade) will be available for kids to </w:t>
            </w:r>
            <w:r w:rsidRPr="00CE1880">
              <w:rPr>
                <w:rFonts w:ascii="Times New Roman" w:hAnsi="Times New Roman"/>
                <w:bCs/>
                <w:sz w:val="24"/>
                <w:szCs w:val="28"/>
              </w:rPr>
              <w:t>check out</w:t>
            </w:r>
          </w:p>
          <w:p w14:paraId="6A9DE056" w14:textId="243E1C9C" w:rsidR="007D5DDC" w:rsidRPr="00CE1880" w:rsidRDefault="00D93D6C" w:rsidP="009B5943">
            <w:pPr>
              <w:pStyle w:val="ListParagraph"/>
              <w:numPr>
                <w:ilvl w:val="0"/>
                <w:numId w:val="2"/>
              </w:numPr>
              <w:tabs>
                <w:tab w:val="left" w:pos="973"/>
                <w:tab w:val="right" w:leader="dot" w:pos="6210"/>
              </w:tabs>
              <w:spacing w:before="120" w:after="0" w:line="240" w:lineRule="auto"/>
              <w:ind w:left="979"/>
              <w:contextualSpacing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CE1880">
              <w:rPr>
                <w:rFonts w:ascii="Times New Roman" w:hAnsi="Times New Roman"/>
                <w:bCs/>
                <w:sz w:val="24"/>
                <w:szCs w:val="28"/>
              </w:rPr>
              <w:t>Miniature Train Rides – Free</w:t>
            </w:r>
            <w:r w:rsidR="00821D34" w:rsidRPr="00CE1880">
              <w:rPr>
                <w:rFonts w:ascii="Times New Roman" w:hAnsi="Times New Roman"/>
                <w:bCs/>
                <w:sz w:val="24"/>
                <w:szCs w:val="28"/>
              </w:rPr>
              <w:t xml:space="preserve"> (</w:t>
            </w:r>
            <w:r w:rsidR="00FC6F67">
              <w:rPr>
                <w:rFonts w:ascii="Times New Roman" w:hAnsi="Times New Roman"/>
                <w:bCs/>
                <w:sz w:val="24"/>
                <w:szCs w:val="28"/>
              </w:rPr>
              <w:t xml:space="preserve">starts at </w:t>
            </w:r>
            <w:r w:rsidR="00CE1880" w:rsidRPr="00CE1880">
              <w:rPr>
                <w:rFonts w:ascii="Times New Roman" w:hAnsi="Times New Roman"/>
                <w:bCs/>
                <w:sz w:val="24"/>
                <w:szCs w:val="28"/>
              </w:rPr>
              <w:t>12 PM</w:t>
            </w:r>
            <w:r w:rsidR="00821D34" w:rsidRPr="00CE1880">
              <w:rPr>
                <w:rFonts w:ascii="Times New Roman" w:hAnsi="Times New Roman"/>
                <w:bCs/>
                <w:sz w:val="24"/>
                <w:szCs w:val="28"/>
              </w:rPr>
              <w:t>)</w:t>
            </w:r>
          </w:p>
          <w:p w14:paraId="51C233C5" w14:textId="2EA74BA1" w:rsidR="00CE1880" w:rsidRPr="009B5943" w:rsidRDefault="00CE1880" w:rsidP="009B5943">
            <w:pPr>
              <w:pStyle w:val="ListParagraph"/>
              <w:tabs>
                <w:tab w:val="left" w:pos="973"/>
                <w:tab w:val="right" w:leader="dot" w:pos="6210"/>
              </w:tabs>
              <w:spacing w:before="80" w:after="0" w:line="240" w:lineRule="auto"/>
              <w:ind w:left="979"/>
              <w:contextualSpacing w:val="0"/>
              <w:rPr>
                <w:rFonts w:ascii="Times New Roman" w:hAnsi="Times New Roman"/>
                <w:bCs/>
                <w:i/>
                <w:iCs/>
                <w:sz w:val="24"/>
                <w:szCs w:val="28"/>
              </w:rPr>
            </w:pPr>
          </w:p>
        </w:tc>
      </w:tr>
    </w:tbl>
    <w:p w14:paraId="63FAF4A2" w14:textId="77777777" w:rsidR="00AF50E8" w:rsidRPr="00A16622" w:rsidRDefault="00AF50E8" w:rsidP="009B5943">
      <w:pPr>
        <w:spacing w:after="0"/>
        <w:rPr>
          <w:sz w:val="2"/>
          <w:szCs w:val="2"/>
        </w:rPr>
      </w:pPr>
    </w:p>
    <w:sectPr w:rsidR="00AF50E8" w:rsidRPr="00A16622" w:rsidSect="00A166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0D3CC" w14:textId="77777777" w:rsidR="00254B87" w:rsidRDefault="00254B87" w:rsidP="00E914A0">
      <w:pPr>
        <w:spacing w:after="0" w:line="240" w:lineRule="auto"/>
      </w:pPr>
      <w:r>
        <w:separator/>
      </w:r>
    </w:p>
  </w:endnote>
  <w:endnote w:type="continuationSeparator" w:id="0">
    <w:p w14:paraId="6060EE69" w14:textId="77777777" w:rsidR="00254B87" w:rsidRDefault="00254B87" w:rsidP="00E9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9C515" w14:textId="77777777" w:rsidR="00254B87" w:rsidRDefault="00254B87" w:rsidP="00E914A0">
      <w:pPr>
        <w:spacing w:after="0" w:line="240" w:lineRule="auto"/>
      </w:pPr>
      <w:r>
        <w:separator/>
      </w:r>
    </w:p>
  </w:footnote>
  <w:footnote w:type="continuationSeparator" w:id="0">
    <w:p w14:paraId="2F644E32" w14:textId="77777777" w:rsidR="00254B87" w:rsidRDefault="00254B87" w:rsidP="00E91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923"/>
    <w:multiLevelType w:val="hybridMultilevel"/>
    <w:tmpl w:val="4EDC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7E57"/>
    <w:multiLevelType w:val="hybridMultilevel"/>
    <w:tmpl w:val="558C6788"/>
    <w:lvl w:ilvl="0" w:tplc="1F2ADD48">
      <w:start w:val="1"/>
      <w:numFmt w:val="bullet"/>
      <w:lvlText w:val=""/>
      <w:lvlJc w:val="left"/>
      <w:pPr>
        <w:ind w:left="1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2" w15:restartNumberingAfterBreak="0">
    <w:nsid w:val="269F5166"/>
    <w:multiLevelType w:val="hybridMultilevel"/>
    <w:tmpl w:val="5102333E"/>
    <w:lvl w:ilvl="0" w:tplc="9BCC67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F755C"/>
    <w:multiLevelType w:val="hybridMultilevel"/>
    <w:tmpl w:val="3628F92E"/>
    <w:lvl w:ilvl="0" w:tplc="1F2ADD48">
      <w:start w:val="1"/>
      <w:numFmt w:val="bullet"/>
      <w:lvlText w:val=""/>
      <w:lvlJc w:val="left"/>
      <w:pPr>
        <w:ind w:left="1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4" w15:restartNumberingAfterBreak="0">
    <w:nsid w:val="7075041D"/>
    <w:multiLevelType w:val="hybridMultilevel"/>
    <w:tmpl w:val="18F4C060"/>
    <w:lvl w:ilvl="0" w:tplc="1F2ADD48">
      <w:start w:val="1"/>
      <w:numFmt w:val="bullet"/>
      <w:lvlText w:val=""/>
      <w:lvlJc w:val="left"/>
      <w:pPr>
        <w:ind w:left="1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num w:numId="1" w16cid:durableId="1826585131">
    <w:abstractNumId w:val="2"/>
  </w:num>
  <w:num w:numId="2" w16cid:durableId="769424180">
    <w:abstractNumId w:val="0"/>
  </w:num>
  <w:num w:numId="3" w16cid:durableId="1956909759">
    <w:abstractNumId w:val="1"/>
  </w:num>
  <w:num w:numId="4" w16cid:durableId="2019035541">
    <w:abstractNumId w:val="4"/>
  </w:num>
  <w:num w:numId="5" w16cid:durableId="538319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22"/>
    <w:rsid w:val="00014FFB"/>
    <w:rsid w:val="000162B1"/>
    <w:rsid w:val="0004108E"/>
    <w:rsid w:val="000678E7"/>
    <w:rsid w:val="00070DA1"/>
    <w:rsid w:val="00096275"/>
    <w:rsid w:val="000B1E7F"/>
    <w:rsid w:val="000B24A8"/>
    <w:rsid w:val="000C6E25"/>
    <w:rsid w:val="000E6D1F"/>
    <w:rsid w:val="00153C29"/>
    <w:rsid w:val="00173C99"/>
    <w:rsid w:val="0019024E"/>
    <w:rsid w:val="00194BD8"/>
    <w:rsid w:val="001B5E70"/>
    <w:rsid w:val="001D11BC"/>
    <w:rsid w:val="001D7EE0"/>
    <w:rsid w:val="00205451"/>
    <w:rsid w:val="00253765"/>
    <w:rsid w:val="00254B87"/>
    <w:rsid w:val="002605BE"/>
    <w:rsid w:val="002A2A19"/>
    <w:rsid w:val="002D45CA"/>
    <w:rsid w:val="002E4166"/>
    <w:rsid w:val="002F1F13"/>
    <w:rsid w:val="0030252D"/>
    <w:rsid w:val="00334F47"/>
    <w:rsid w:val="00345EC5"/>
    <w:rsid w:val="00351327"/>
    <w:rsid w:val="003A05FD"/>
    <w:rsid w:val="003D7D96"/>
    <w:rsid w:val="003E7117"/>
    <w:rsid w:val="003F1148"/>
    <w:rsid w:val="00404657"/>
    <w:rsid w:val="00437E61"/>
    <w:rsid w:val="00445CF9"/>
    <w:rsid w:val="004478DC"/>
    <w:rsid w:val="00486DE4"/>
    <w:rsid w:val="00496389"/>
    <w:rsid w:val="004C3B73"/>
    <w:rsid w:val="004F4CC5"/>
    <w:rsid w:val="0050712E"/>
    <w:rsid w:val="00517797"/>
    <w:rsid w:val="005220BD"/>
    <w:rsid w:val="00546F09"/>
    <w:rsid w:val="00585601"/>
    <w:rsid w:val="005B7B44"/>
    <w:rsid w:val="005D7EFA"/>
    <w:rsid w:val="005F128E"/>
    <w:rsid w:val="00605482"/>
    <w:rsid w:val="00614C10"/>
    <w:rsid w:val="00615605"/>
    <w:rsid w:val="006230C3"/>
    <w:rsid w:val="00641364"/>
    <w:rsid w:val="006576F7"/>
    <w:rsid w:val="006B0747"/>
    <w:rsid w:val="006C2D25"/>
    <w:rsid w:val="006D308C"/>
    <w:rsid w:val="006E3E96"/>
    <w:rsid w:val="00740990"/>
    <w:rsid w:val="00741919"/>
    <w:rsid w:val="00746D1A"/>
    <w:rsid w:val="00761DD1"/>
    <w:rsid w:val="00794390"/>
    <w:rsid w:val="007D3043"/>
    <w:rsid w:val="007D5DDC"/>
    <w:rsid w:val="007F4E4F"/>
    <w:rsid w:val="00821D34"/>
    <w:rsid w:val="00822441"/>
    <w:rsid w:val="00826987"/>
    <w:rsid w:val="00844DE1"/>
    <w:rsid w:val="00863A12"/>
    <w:rsid w:val="00897F34"/>
    <w:rsid w:val="008C66F6"/>
    <w:rsid w:val="00944956"/>
    <w:rsid w:val="00950D1C"/>
    <w:rsid w:val="00972004"/>
    <w:rsid w:val="009A311E"/>
    <w:rsid w:val="009A73A7"/>
    <w:rsid w:val="009B5943"/>
    <w:rsid w:val="009E440B"/>
    <w:rsid w:val="00A15202"/>
    <w:rsid w:val="00A16622"/>
    <w:rsid w:val="00A67AD3"/>
    <w:rsid w:val="00A741D9"/>
    <w:rsid w:val="00AD29D5"/>
    <w:rsid w:val="00AF50E8"/>
    <w:rsid w:val="00B0104C"/>
    <w:rsid w:val="00B101D6"/>
    <w:rsid w:val="00B15D88"/>
    <w:rsid w:val="00B20232"/>
    <w:rsid w:val="00B21195"/>
    <w:rsid w:val="00B22081"/>
    <w:rsid w:val="00B31F4A"/>
    <w:rsid w:val="00B57CC4"/>
    <w:rsid w:val="00B63977"/>
    <w:rsid w:val="00B7169E"/>
    <w:rsid w:val="00B933B0"/>
    <w:rsid w:val="00BA16E9"/>
    <w:rsid w:val="00BC6D74"/>
    <w:rsid w:val="00BD02A3"/>
    <w:rsid w:val="00BE5342"/>
    <w:rsid w:val="00BF4A9E"/>
    <w:rsid w:val="00C01EA0"/>
    <w:rsid w:val="00C1522F"/>
    <w:rsid w:val="00C42759"/>
    <w:rsid w:val="00C44462"/>
    <w:rsid w:val="00C55F25"/>
    <w:rsid w:val="00C67726"/>
    <w:rsid w:val="00C70B1F"/>
    <w:rsid w:val="00C71448"/>
    <w:rsid w:val="00C72C38"/>
    <w:rsid w:val="00C87B6E"/>
    <w:rsid w:val="00C93FFD"/>
    <w:rsid w:val="00C97C95"/>
    <w:rsid w:val="00CB2A25"/>
    <w:rsid w:val="00CC2D89"/>
    <w:rsid w:val="00CD1EE5"/>
    <w:rsid w:val="00CD77B2"/>
    <w:rsid w:val="00CE1880"/>
    <w:rsid w:val="00D07686"/>
    <w:rsid w:val="00D10F05"/>
    <w:rsid w:val="00D2738B"/>
    <w:rsid w:val="00D7635A"/>
    <w:rsid w:val="00D93D6C"/>
    <w:rsid w:val="00D97F41"/>
    <w:rsid w:val="00DB425F"/>
    <w:rsid w:val="00DD27B7"/>
    <w:rsid w:val="00DD6DAF"/>
    <w:rsid w:val="00E03617"/>
    <w:rsid w:val="00E63987"/>
    <w:rsid w:val="00E6441E"/>
    <w:rsid w:val="00E70C63"/>
    <w:rsid w:val="00E914A0"/>
    <w:rsid w:val="00F474FA"/>
    <w:rsid w:val="00F50F93"/>
    <w:rsid w:val="00FB6A5E"/>
    <w:rsid w:val="00FB75AC"/>
    <w:rsid w:val="00FC6609"/>
    <w:rsid w:val="00FC6F67"/>
    <w:rsid w:val="00FF5170"/>
    <w:rsid w:val="00FF588B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507F"/>
  <w15:chartTrackingRefBased/>
  <w15:docId w15:val="{C16CFE84-FD16-416B-BCD1-937B9DC6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0E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75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link w:val="Heading3Char"/>
    <w:uiPriority w:val="9"/>
    <w:qFormat/>
    <w:rsid w:val="00DB425F"/>
    <w:pPr>
      <w:pBdr>
        <w:top w:val="single" w:sz="12" w:space="0" w:color="625539"/>
      </w:pBdr>
      <w:shd w:val="clear" w:color="auto" w:fill="FFFFFF"/>
      <w:spacing w:before="100" w:beforeAutospacing="1" w:after="100" w:afterAutospacing="1" w:line="240" w:lineRule="auto"/>
      <w:jc w:val="right"/>
      <w:outlineLvl w:val="2"/>
    </w:pPr>
    <w:rPr>
      <w:rFonts w:ascii="Times New Roman" w:eastAsia="Times New Roman" w:hAnsi="Times New Roman"/>
      <w:b/>
      <w:bCs/>
      <w:color w:val="625529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6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16622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794390"/>
  </w:style>
  <w:style w:type="character" w:customStyle="1" w:styleId="crossverse">
    <w:name w:val="crossverse"/>
    <w:basedOn w:val="DefaultParagraphFont"/>
    <w:rsid w:val="00205451"/>
  </w:style>
  <w:style w:type="character" w:styleId="Hyperlink">
    <w:name w:val="Hyperlink"/>
    <w:uiPriority w:val="99"/>
    <w:unhideWhenUsed/>
    <w:rsid w:val="00205451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DB425F"/>
    <w:rPr>
      <w:rFonts w:ascii="Times New Roman" w:eastAsia="Times New Roman" w:hAnsi="Times New Roman"/>
      <w:b/>
      <w:bCs/>
      <w:color w:val="625529"/>
      <w:sz w:val="26"/>
      <w:szCs w:val="26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DB4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te1">
    <w:name w:val="note1"/>
    <w:rsid w:val="00DB425F"/>
    <w:rPr>
      <w:b w:val="0"/>
      <w:bCs w:val="0"/>
      <w:color w:val="444444"/>
      <w:sz w:val="19"/>
      <w:szCs w:val="19"/>
    </w:rPr>
  </w:style>
  <w:style w:type="character" w:customStyle="1" w:styleId="sc">
    <w:name w:val="sc"/>
    <w:basedOn w:val="DefaultParagraphFont"/>
    <w:rsid w:val="00DB425F"/>
  </w:style>
  <w:style w:type="character" w:customStyle="1" w:styleId="Heading1Char">
    <w:name w:val="Heading 1 Char"/>
    <w:link w:val="Heading1"/>
    <w:uiPriority w:val="9"/>
    <w:rsid w:val="00C427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passage-display-bcv">
    <w:name w:val="passage-display-bcv"/>
    <w:basedOn w:val="DefaultParagraphFont"/>
    <w:rsid w:val="00C42759"/>
  </w:style>
  <w:style w:type="character" w:customStyle="1" w:styleId="passage-display-version">
    <w:name w:val="passage-display-version"/>
    <w:basedOn w:val="DefaultParagraphFont"/>
    <w:rsid w:val="00C42759"/>
  </w:style>
  <w:style w:type="paragraph" w:customStyle="1" w:styleId="line">
    <w:name w:val="line"/>
    <w:basedOn w:val="Normal"/>
    <w:rsid w:val="00C427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mall-caps">
    <w:name w:val="small-caps"/>
    <w:basedOn w:val="DefaultParagraphFont"/>
    <w:rsid w:val="00C42759"/>
  </w:style>
  <w:style w:type="paragraph" w:styleId="EndnoteText">
    <w:name w:val="endnote text"/>
    <w:basedOn w:val="Normal"/>
    <w:link w:val="EndnoteTextChar"/>
    <w:uiPriority w:val="99"/>
    <w:semiHidden/>
    <w:unhideWhenUsed/>
    <w:rsid w:val="00E914A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4A0"/>
  </w:style>
  <w:style w:type="character" w:styleId="EndnoteReference">
    <w:name w:val="endnote reference"/>
    <w:uiPriority w:val="99"/>
    <w:semiHidden/>
    <w:unhideWhenUsed/>
    <w:rsid w:val="00E914A0"/>
    <w:rPr>
      <w:vertAlign w:val="superscript"/>
    </w:rPr>
  </w:style>
  <w:style w:type="paragraph" w:customStyle="1" w:styleId="reg">
    <w:name w:val="reg"/>
    <w:basedOn w:val="Normal"/>
    <w:rsid w:val="00C93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eftext">
    <w:name w:val="reftext"/>
    <w:basedOn w:val="DefaultParagraphFont"/>
    <w:rsid w:val="00C93FFD"/>
  </w:style>
  <w:style w:type="paragraph" w:styleId="ListParagraph">
    <w:name w:val="List Paragraph"/>
    <w:basedOn w:val="Normal"/>
    <w:uiPriority w:val="34"/>
    <w:qFormat/>
    <w:rsid w:val="007D5D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D7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4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5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1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1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21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640">
          <w:marLeft w:val="3224"/>
          <w:marRight w:val="645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7154">
              <w:marLeft w:val="-32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4963">
          <w:marLeft w:val="22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3275">
              <w:marLeft w:val="-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ebanonjunctionk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1FB62-0601-4D17-9662-ABF988CF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</dc:creator>
  <cp:keywords/>
  <cp:lastModifiedBy>Tibbs, Sherri (HAR)</cp:lastModifiedBy>
  <cp:revision>2</cp:revision>
  <cp:lastPrinted>2023-09-07T18:16:00Z</cp:lastPrinted>
  <dcterms:created xsi:type="dcterms:W3CDTF">2024-09-10T13:08:00Z</dcterms:created>
  <dcterms:modified xsi:type="dcterms:W3CDTF">2024-09-10T13:08:00Z</dcterms:modified>
</cp:coreProperties>
</file>